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F20A" w14:textId="77777777" w:rsidR="00781F2D" w:rsidRPr="005E2434" w:rsidRDefault="006F6667" w:rsidP="005E2434">
      <w:pPr>
        <w:spacing w:after="0" w:line="240" w:lineRule="auto"/>
        <w:ind w:left="120"/>
        <w:jc w:val="center"/>
        <w:rPr>
          <w:lang w:val="ru-RU"/>
        </w:rPr>
      </w:pPr>
      <w:bookmarkStart w:id="0" w:name="block-33584806"/>
      <w:r w:rsidRPr="005E24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01298D" w14:textId="77777777" w:rsidR="00781F2D" w:rsidRPr="005E2434" w:rsidRDefault="006F6667" w:rsidP="005E2434">
      <w:pPr>
        <w:spacing w:after="0" w:line="240" w:lineRule="auto"/>
        <w:ind w:left="120"/>
        <w:jc w:val="center"/>
        <w:rPr>
          <w:lang w:val="ru-RU"/>
        </w:rPr>
      </w:pPr>
      <w:bookmarkStart w:id="1" w:name="de13699f-7fee-4b1f-a86f-31ded65eae63"/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14:paraId="0AA3B761" w14:textId="77777777" w:rsidR="00781F2D" w:rsidRPr="005E2434" w:rsidRDefault="006F6667" w:rsidP="005E2434">
      <w:pPr>
        <w:spacing w:after="0" w:line="240" w:lineRule="auto"/>
        <w:ind w:left="120"/>
        <w:jc w:val="center"/>
        <w:rPr>
          <w:lang w:val="ru-RU"/>
        </w:rPr>
      </w:pPr>
      <w:bookmarkStart w:id="2" w:name="2340cde9-9dd0-4457-9e13-e5710f0d482f"/>
      <w:r w:rsidRPr="005E243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 Смоленской области</w:t>
      </w:r>
      <w:bookmarkEnd w:id="2"/>
    </w:p>
    <w:p w14:paraId="45BEBDB5" w14:textId="77777777" w:rsidR="00781F2D" w:rsidRDefault="006F6667" w:rsidP="005E2434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№3"</w:t>
      </w:r>
    </w:p>
    <w:p w14:paraId="4180AECE" w14:textId="77777777" w:rsidR="00781F2D" w:rsidRDefault="00781F2D">
      <w:pPr>
        <w:spacing w:after="0"/>
        <w:ind w:left="120"/>
      </w:pPr>
    </w:p>
    <w:p w14:paraId="00BEFDD1" w14:textId="77777777" w:rsidR="00781F2D" w:rsidRDefault="00781F2D">
      <w:pPr>
        <w:spacing w:after="0"/>
        <w:ind w:left="120"/>
      </w:pPr>
    </w:p>
    <w:p w14:paraId="3A1BDA65" w14:textId="77777777" w:rsidR="00781F2D" w:rsidRDefault="00781F2D">
      <w:pPr>
        <w:spacing w:after="0"/>
        <w:ind w:left="120"/>
      </w:pPr>
    </w:p>
    <w:p w14:paraId="5996399F" w14:textId="77777777" w:rsidR="00781F2D" w:rsidRDefault="00781F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77"/>
      </w:tblGrid>
      <w:tr w:rsidR="005E2434" w:rsidRPr="005E2434" w14:paraId="3DFD1D6C" w14:textId="77777777" w:rsidTr="005E2434">
        <w:tc>
          <w:tcPr>
            <w:tcW w:w="4503" w:type="dxa"/>
          </w:tcPr>
          <w:p w14:paraId="732D6166" w14:textId="77777777" w:rsidR="005E2434" w:rsidRPr="0040209D" w:rsidRDefault="005E24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FE81B0" w14:textId="77777777" w:rsidR="005E2434" w:rsidRPr="008944ED" w:rsidRDefault="005E24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 заседании Педагогического совета</w:t>
            </w:r>
          </w:p>
          <w:p w14:paraId="74C20BAF" w14:textId="77777777" w:rsidR="005E2434" w:rsidRDefault="005E24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47351B" w14:textId="4C955A7C" w:rsidR="005E2434" w:rsidRPr="008944ED" w:rsidRDefault="005E24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DCD2273" w14:textId="6ED7D075" w:rsidR="005E2434" w:rsidRDefault="005E24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1AF8737" w14:textId="77777777" w:rsidR="005E2434" w:rsidRPr="0040209D" w:rsidRDefault="005E2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14:paraId="2B86E14E" w14:textId="77777777" w:rsidR="005E2434" w:rsidRDefault="005E2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7E3D48" w14:textId="77777777" w:rsidR="005E2434" w:rsidRPr="008944ED" w:rsidRDefault="005E24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601EC17" w14:textId="77777777" w:rsidR="005E2434" w:rsidRDefault="005E24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2CB0ECB" w14:textId="77777777" w:rsidR="005E2434" w:rsidRPr="008944ED" w:rsidRDefault="005E24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 Н.</w:t>
            </w:r>
          </w:p>
          <w:p w14:paraId="43032C75" w14:textId="5FF84A76" w:rsidR="005E2434" w:rsidRDefault="005E24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CD4C83" w14:textId="77777777" w:rsidR="005E2434" w:rsidRPr="0040209D" w:rsidRDefault="005E24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5E9E5D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72EE1F5D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34361ADD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1AB14F4D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1F3C0D99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5DE26B24" w14:textId="77777777" w:rsidR="00781F2D" w:rsidRPr="005E2434" w:rsidRDefault="006F6667">
      <w:pPr>
        <w:spacing w:after="0" w:line="408" w:lineRule="auto"/>
        <w:ind w:left="120"/>
        <w:jc w:val="center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3525A2" w14:textId="77777777" w:rsidR="00781F2D" w:rsidRPr="005E2434" w:rsidRDefault="006F6667">
      <w:pPr>
        <w:spacing w:after="0" w:line="408" w:lineRule="auto"/>
        <w:ind w:left="120"/>
        <w:jc w:val="center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4418363)</w:t>
      </w:r>
    </w:p>
    <w:p w14:paraId="5BF1A4B9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6049241F" w14:textId="77777777" w:rsidR="00781F2D" w:rsidRPr="005E2434" w:rsidRDefault="006F6667">
      <w:pPr>
        <w:spacing w:after="0" w:line="408" w:lineRule="auto"/>
        <w:ind w:left="120"/>
        <w:jc w:val="center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E2434">
        <w:rPr>
          <w:rFonts w:ascii="Times New Roman" w:hAnsi="Times New Roman"/>
          <w:color w:val="000000"/>
          <w:sz w:val="28"/>
          <w:lang w:val="ru-RU"/>
        </w:rPr>
        <w:t>«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14:paraId="70FBAE12" w14:textId="77777777" w:rsidR="00781F2D" w:rsidRPr="005E2434" w:rsidRDefault="006F6667">
      <w:pPr>
        <w:spacing w:after="0" w:line="408" w:lineRule="auto"/>
        <w:ind w:left="120"/>
        <w:jc w:val="center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0251EF90" w14:textId="2058A310" w:rsidR="00781F2D" w:rsidRPr="005E2434" w:rsidRDefault="005E2434" w:rsidP="005E243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E2434">
        <w:rPr>
          <w:rFonts w:ascii="Times New Roman" w:hAnsi="Times New Roman" w:cs="Times New Roman"/>
          <w:sz w:val="28"/>
          <w:szCs w:val="28"/>
          <w:lang w:val="ru-RU"/>
        </w:rPr>
        <w:t>Учитель: Моисеенко Л. И.</w:t>
      </w:r>
    </w:p>
    <w:p w14:paraId="1C602714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2FC7F3D9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24E2A48D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25CF6B19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214C6890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0B5424EC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36192596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7DC3B9A4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58B5B3B9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4DBCB6D1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5BBE5E5E" w14:textId="77777777" w:rsidR="00781F2D" w:rsidRPr="005E2434" w:rsidRDefault="00781F2D">
      <w:pPr>
        <w:spacing w:after="0"/>
        <w:ind w:left="120"/>
        <w:jc w:val="center"/>
        <w:rPr>
          <w:lang w:val="ru-RU"/>
        </w:rPr>
      </w:pPr>
    </w:p>
    <w:p w14:paraId="31373250" w14:textId="15142AC7" w:rsidR="00781F2D" w:rsidRPr="005E2434" w:rsidRDefault="006F6667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r w:rsidRPr="005E2434">
        <w:rPr>
          <w:rFonts w:ascii="Times New Roman" w:hAnsi="Times New Roman"/>
          <w:b/>
          <w:color w:val="000000"/>
          <w:sz w:val="28"/>
          <w:lang w:val="ru-RU"/>
        </w:rPr>
        <w:t>Гагарин</w:t>
      </w:r>
      <w:bookmarkEnd w:id="3"/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5E2434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14:paraId="2D91EBB3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520BF430" w14:textId="77777777" w:rsidR="00781F2D" w:rsidRPr="005E2434" w:rsidRDefault="00781F2D">
      <w:pPr>
        <w:rPr>
          <w:lang w:val="ru-RU"/>
        </w:rPr>
        <w:sectPr w:rsidR="00781F2D" w:rsidRPr="005E2434">
          <w:pgSz w:w="11906" w:h="16383"/>
          <w:pgMar w:top="1134" w:right="850" w:bottom="1134" w:left="1701" w:header="720" w:footer="720" w:gutter="0"/>
          <w:cols w:space="720"/>
        </w:sectPr>
      </w:pPr>
    </w:p>
    <w:p w14:paraId="2FA3BE3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bookmarkStart w:id="5" w:name="block-33584805"/>
      <w:bookmarkEnd w:id="0"/>
      <w:r w:rsidRPr="005E2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C40EB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</w:t>
      </w:r>
      <w:r w:rsidRPr="005E2434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</w:t>
      </w:r>
      <w:r w:rsidRPr="005E2434">
        <w:rPr>
          <w:rFonts w:ascii="Times New Roman" w:hAnsi="Times New Roman"/>
          <w:color w:val="000000"/>
          <w:sz w:val="28"/>
          <w:lang w:val="ru-RU"/>
        </w:rPr>
        <w:t>татов духовно-нравственного развития, воспитания и социализации обучающихся, представленных в ф</w:t>
      </w:r>
      <w:r w:rsidRPr="005E243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7775E6D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</w:t>
      </w:r>
      <w:r w:rsidRPr="005E2434">
        <w:rPr>
          <w:rFonts w:ascii="Times New Roman" w:hAnsi="Times New Roman"/>
          <w:color w:val="000000"/>
          <w:sz w:val="28"/>
          <w:lang w:val="ru-RU"/>
        </w:rPr>
        <w:t>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</w:t>
      </w:r>
      <w:r w:rsidRPr="005E2434">
        <w:rPr>
          <w:rFonts w:ascii="Times New Roman" w:hAnsi="Times New Roman"/>
          <w:color w:val="000000"/>
          <w:sz w:val="28"/>
          <w:lang w:val="ru-RU"/>
        </w:rPr>
        <w:t>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0126785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3BE3632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ыполнить задачу интеграции содержания образования в области естественных и общественных наук. </w:t>
      </w:r>
    </w:p>
    <w:p w14:paraId="1D603FF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, практико-ориентированность, экологизация и гуманизация географии, что позволило более чёт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1083AA4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2627FF5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Цели изучения гео</w:t>
      </w:r>
      <w:r w:rsidRPr="005E2434">
        <w:rPr>
          <w:rFonts w:ascii="Times New Roman" w:hAnsi="Times New Roman"/>
          <w:color w:val="000000"/>
          <w:sz w:val="28"/>
          <w:lang w:val="ru-RU"/>
        </w:rPr>
        <w:t>графии на базовом уровне в средней школе направлены на:</w:t>
      </w:r>
    </w:p>
    <w:p w14:paraId="677BAA7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14:paraId="0E4836E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отношения к проблемам взаимодействия человека и общества;</w:t>
      </w:r>
    </w:p>
    <w:p w14:paraId="036E3BC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36F89D5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7AB9984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</w:t>
      </w:r>
      <w:r w:rsidRPr="005E2434">
        <w:rPr>
          <w:rFonts w:ascii="Times New Roman" w:hAnsi="Times New Roman"/>
          <w:color w:val="000000"/>
          <w:sz w:val="28"/>
          <w:lang w:val="ru-RU"/>
        </w:rPr>
        <w:t>ойчивого развития.</w:t>
      </w:r>
    </w:p>
    <w:p w14:paraId="3D12DA8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1756D3C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79062AA3" w14:textId="77777777" w:rsidR="00781F2D" w:rsidRPr="005E2434" w:rsidRDefault="00781F2D">
      <w:pPr>
        <w:rPr>
          <w:lang w:val="ru-RU"/>
        </w:rPr>
        <w:sectPr w:rsidR="00781F2D" w:rsidRPr="005E2434">
          <w:pgSz w:w="11906" w:h="16383"/>
          <w:pgMar w:top="1134" w:right="850" w:bottom="1134" w:left="1701" w:header="720" w:footer="720" w:gutter="0"/>
          <w:cols w:space="720"/>
        </w:sectPr>
      </w:pPr>
    </w:p>
    <w:p w14:paraId="7C9EB0C3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bookmarkStart w:id="6" w:name="block-33584810"/>
      <w:bookmarkEnd w:id="5"/>
      <w:r w:rsidRPr="005E24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14:paraId="6EF02B4A" w14:textId="77777777" w:rsidR="00781F2D" w:rsidRPr="005E2434" w:rsidRDefault="00781F2D">
      <w:pPr>
        <w:spacing w:after="0" w:line="264" w:lineRule="auto"/>
        <w:ind w:left="120"/>
        <w:jc w:val="both"/>
        <w:rPr>
          <w:lang w:val="ru-RU"/>
        </w:rPr>
      </w:pPr>
    </w:p>
    <w:p w14:paraId="0EB998DE" w14:textId="77777777" w:rsidR="00781F2D" w:rsidRPr="005E2434" w:rsidRDefault="006F6667">
      <w:pPr>
        <w:spacing w:after="0" w:line="264" w:lineRule="auto"/>
        <w:ind w:left="12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012A2E2E" w14:textId="77777777" w:rsidR="00781F2D" w:rsidRPr="005E2434" w:rsidRDefault="00781F2D">
      <w:pPr>
        <w:spacing w:after="0" w:line="264" w:lineRule="auto"/>
        <w:ind w:left="120"/>
        <w:jc w:val="both"/>
        <w:rPr>
          <w:lang w:val="ru-RU"/>
        </w:rPr>
      </w:pPr>
    </w:p>
    <w:p w14:paraId="4A3A50A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A3534D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</w:t>
      </w:r>
      <w:r w:rsidRPr="005E2434">
        <w:rPr>
          <w:rFonts w:ascii="Times New Roman" w:hAnsi="Times New Roman"/>
          <w:color w:val="000000"/>
          <w:sz w:val="28"/>
          <w:lang w:val="ru-RU"/>
        </w:rPr>
        <w:t>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14:paraId="2639126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</w:t>
      </w:r>
      <w:r w:rsidRPr="005E2434">
        <w:rPr>
          <w:rFonts w:ascii="Times New Roman" w:hAnsi="Times New Roman"/>
          <w:color w:val="000000"/>
          <w:sz w:val="28"/>
          <w:lang w:val="ru-RU"/>
        </w:rPr>
        <w:t>ышление, язык географии</w:t>
      </w:r>
      <w:r w:rsidRPr="005E243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E2434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14:paraId="7684657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14:paraId="5034805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14:paraId="092C267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Проблема с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охранения ландшафтного и культурного разнообразия на Земле. </w:t>
      </w:r>
    </w:p>
    <w:p w14:paraId="7DCC075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743186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14:paraId="040B37D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5E2434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5E2434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5E2434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5E2434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14:paraId="3D6A6E4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715699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5E2434">
        <w:rPr>
          <w:rFonts w:ascii="Times New Roman" w:hAnsi="Times New Roman"/>
          <w:color w:val="000000"/>
          <w:sz w:val="28"/>
          <w:lang w:val="ru-RU"/>
        </w:rPr>
        <w:t>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14:paraId="4B80B0D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мира. Природно-ресурсный капитал регионов, крупных стран, в том числе России.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урсы. Обеспеченность человечества пресной водой.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</w:t>
      </w:r>
      <w:r w:rsidRPr="005E2434">
        <w:rPr>
          <w:rFonts w:ascii="Times New Roman" w:hAnsi="Times New Roman"/>
          <w:color w:val="000000"/>
          <w:sz w:val="28"/>
          <w:lang w:val="ru-RU"/>
        </w:rPr>
        <w:t>огических, минеральных) в жизни человечества и перспективы их использования. Агроклиматические ресурсы. Рекреационные ресурсы.</w:t>
      </w:r>
    </w:p>
    <w:p w14:paraId="230D83B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5883129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14:paraId="376D2883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2.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Определение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14:paraId="71B7F48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C5E5F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5E2434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14:paraId="762D241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Основн</w:t>
      </w:r>
      <w:r w:rsidRPr="005E2434">
        <w:rPr>
          <w:rFonts w:ascii="Times New Roman" w:hAnsi="Times New Roman"/>
          <w:color w:val="000000"/>
          <w:sz w:val="28"/>
          <w:lang w:val="ru-RU"/>
        </w:rPr>
        <w:t>ые типы стран: критерии их выделения. Формы правления государств мира, унитарное и федеративное и государственное устройство.</w:t>
      </w:r>
    </w:p>
    <w:p w14:paraId="3CCDC44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14:paraId="3CEF5D1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</w:t>
      </w:r>
      <w:r w:rsidRPr="005E2434">
        <w:rPr>
          <w:rFonts w:ascii="Times New Roman" w:hAnsi="Times New Roman"/>
          <w:color w:val="000000"/>
          <w:sz w:val="28"/>
          <w:lang w:val="ru-RU"/>
        </w:rPr>
        <w:t>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странах различных типов воспроизводства населения.</w:t>
      </w:r>
    </w:p>
    <w:p w14:paraId="45D3F76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FC70A6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14:paraId="41E6DF0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2. Объяснение особен</w:t>
      </w:r>
      <w:r w:rsidRPr="005E2434">
        <w:rPr>
          <w:rFonts w:ascii="Times New Roman" w:hAnsi="Times New Roman"/>
          <w:color w:val="000000"/>
          <w:sz w:val="28"/>
          <w:lang w:val="ru-RU"/>
        </w:rPr>
        <w:t>ности демографической политики в странах с различным типом воспроизводства населения.</w:t>
      </w:r>
    </w:p>
    <w:p w14:paraId="510789B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5E2434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вития. Этнический состав населения.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е географических наук. Современные цивилизации, географические рубежи цивилизации Запада и цивилизации Востока. </w:t>
      </w:r>
    </w:p>
    <w:p w14:paraId="293B918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D4A52D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</w:t>
      </w:r>
      <w:r w:rsidRPr="005E2434">
        <w:rPr>
          <w:rFonts w:ascii="Times New Roman" w:hAnsi="Times New Roman"/>
          <w:color w:val="000000"/>
          <w:sz w:val="28"/>
          <w:lang w:val="ru-RU"/>
        </w:rPr>
        <w:t>стных пирамид.</w:t>
      </w:r>
    </w:p>
    <w:p w14:paraId="5758CC6F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14:paraId="04A79F5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</w:t>
      </w:r>
      <w:r w:rsidRPr="005E2434">
        <w:rPr>
          <w:rFonts w:ascii="Times New Roman" w:hAnsi="Times New Roman"/>
          <w:color w:val="000000"/>
          <w:sz w:val="28"/>
          <w:lang w:val="ru-RU"/>
        </w:rPr>
        <w:t>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</w:t>
      </w:r>
      <w:r w:rsidRPr="005E2434">
        <w:rPr>
          <w:rFonts w:ascii="Times New Roman" w:hAnsi="Times New Roman"/>
          <w:color w:val="000000"/>
          <w:sz w:val="28"/>
          <w:lang w:val="ru-RU"/>
        </w:rPr>
        <w:t>е агломерации и мегалополисы мира.</w:t>
      </w:r>
    </w:p>
    <w:p w14:paraId="2D99488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C7FBD5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14:paraId="7B9017E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</w:t>
      </w:r>
      <w:r w:rsidRPr="005E2434">
        <w:rPr>
          <w:rFonts w:ascii="Times New Roman" w:hAnsi="Times New Roman"/>
          <w:color w:val="000000"/>
          <w:sz w:val="28"/>
          <w:lang w:val="ru-RU"/>
        </w:rPr>
        <w:t>и регионов мира.</w:t>
      </w:r>
    </w:p>
    <w:p w14:paraId="61F1326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D27C2F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14:paraId="796FF30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CBE18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proofErr w:type="gramStart"/>
      <w:r w:rsidRPr="005E2434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proofErr w:type="gram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</w:t>
      </w:r>
      <w:r w:rsidRPr="005E2434">
        <w:rPr>
          <w:rFonts w:ascii="Times New Roman" w:hAnsi="Times New Roman"/>
          <w:color w:val="000000"/>
          <w:sz w:val="28"/>
          <w:lang w:val="ru-RU"/>
        </w:rPr>
        <w:t>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14:paraId="6697237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F37C9D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14:paraId="2A473FD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Международная экономическая интеграция. </w:t>
      </w:r>
      <w:r w:rsidRPr="005E2434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ь в глобализации мировой экономики. </w:t>
      </w:r>
    </w:p>
    <w:p w14:paraId="0A698CF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52133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угля. </w:t>
      </w:r>
    </w:p>
    <w:p w14:paraId="7DB6CD0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</w:t>
      </w:r>
      <w:r w:rsidRPr="005E2434">
        <w:rPr>
          <w:rFonts w:ascii="Times New Roman" w:hAnsi="Times New Roman"/>
          <w:color w:val="000000"/>
          <w:sz w:val="28"/>
          <w:lang w:val="ru-RU"/>
        </w:rPr>
        <w:t>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</w:t>
      </w:r>
      <w:r w:rsidRPr="005E2434">
        <w:rPr>
          <w:rFonts w:ascii="Times New Roman" w:hAnsi="Times New Roman"/>
          <w:color w:val="000000"/>
          <w:sz w:val="28"/>
          <w:lang w:val="ru-RU"/>
        </w:rPr>
        <w:t>о-энергетических и сырьевых ресурсов в мировой экономике.</w:t>
      </w:r>
    </w:p>
    <w:p w14:paraId="68E4BFB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</w:t>
      </w:r>
      <w:r w:rsidRPr="005E2434">
        <w:rPr>
          <w:rFonts w:ascii="Times New Roman" w:hAnsi="Times New Roman"/>
          <w:color w:val="000000"/>
          <w:sz w:val="28"/>
          <w:lang w:val="ru-RU"/>
        </w:rPr>
        <w:t>яние металлургии на окружающую среду. Место России в мировом производстве и экспорте чёрных и цветных металлов.</w:t>
      </w:r>
    </w:p>
    <w:p w14:paraId="2A9C9E0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14:paraId="55679A1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Химич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</w:t>
      </w:r>
      <w:r w:rsidRPr="005E2434">
        <w:rPr>
          <w:rFonts w:ascii="Times New Roman" w:hAnsi="Times New Roman"/>
          <w:color w:val="000000"/>
          <w:sz w:val="28"/>
          <w:lang w:val="ru-RU"/>
        </w:rPr>
        <w:t>лияние химической и лесной промышленности на окружающую среду.</w:t>
      </w:r>
    </w:p>
    <w:p w14:paraId="028EF72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1ACD07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14:paraId="1DC52BC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</w:t>
      </w:r>
      <w:r w:rsidRPr="005E2434">
        <w:rPr>
          <w:rFonts w:ascii="Times New Roman" w:hAnsi="Times New Roman"/>
          <w:color w:val="000000"/>
          <w:sz w:val="28"/>
          <w:lang w:val="ru-RU"/>
        </w:rPr>
        <w:t>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ссии как одного из главных экспортёров зерновых культур. </w:t>
      </w:r>
    </w:p>
    <w:p w14:paraId="302D995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14:paraId="60612201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</w:t>
      </w:r>
      <w:r w:rsidRPr="005E2434">
        <w:rPr>
          <w:rFonts w:ascii="Times New Roman" w:hAnsi="Times New Roman"/>
          <w:color w:val="000000"/>
          <w:sz w:val="28"/>
          <w:lang w:val="ru-RU"/>
        </w:rPr>
        <w:t>еду.</w:t>
      </w:r>
    </w:p>
    <w:p w14:paraId="09627A6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1FF56F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14:paraId="5BB7A0B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>х видов транспорта в современном мире.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</w:t>
      </w:r>
      <w:r w:rsidRPr="005E2434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14:paraId="2E9C55CF" w14:textId="77777777" w:rsidR="00781F2D" w:rsidRPr="005E2434" w:rsidRDefault="00781F2D">
      <w:pPr>
        <w:spacing w:after="0" w:line="264" w:lineRule="auto"/>
        <w:ind w:left="120"/>
        <w:jc w:val="both"/>
        <w:rPr>
          <w:lang w:val="ru-RU"/>
        </w:rPr>
      </w:pPr>
    </w:p>
    <w:p w14:paraId="3E949FD2" w14:textId="77777777" w:rsidR="00781F2D" w:rsidRPr="005E2434" w:rsidRDefault="006F6667">
      <w:pPr>
        <w:spacing w:after="0" w:line="264" w:lineRule="auto"/>
        <w:ind w:left="12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6C408EA" w14:textId="77777777" w:rsidR="00781F2D" w:rsidRPr="005E2434" w:rsidRDefault="00781F2D">
      <w:pPr>
        <w:spacing w:after="0" w:line="264" w:lineRule="auto"/>
        <w:ind w:left="120"/>
        <w:jc w:val="both"/>
        <w:rPr>
          <w:lang w:val="ru-RU"/>
        </w:rPr>
      </w:pPr>
    </w:p>
    <w:p w14:paraId="0996D9B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2C149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1F5C31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и Океания. </w:t>
      </w:r>
    </w:p>
    <w:p w14:paraId="7F20B49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ионов. Геополитические проблемы региона. </w:t>
      </w:r>
    </w:p>
    <w:p w14:paraId="24BC06A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C58F92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14:paraId="5C5C4DD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14:paraId="5C236C8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</w:t>
      </w:r>
      <w:r w:rsidRPr="005E2434">
        <w:rPr>
          <w:rFonts w:ascii="Times New Roman" w:hAnsi="Times New Roman"/>
          <w:color w:val="000000"/>
          <w:sz w:val="28"/>
          <w:lang w:val="ru-RU"/>
        </w:rPr>
        <w:t>й Азии (Китай, Индия, Турция, страны Центральной Азии).</w:t>
      </w:r>
    </w:p>
    <w:p w14:paraId="56064F3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B195C8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14:paraId="26FF6A5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5E2434">
        <w:rPr>
          <w:rFonts w:ascii="Times New Roman" w:hAnsi="Times New Roman"/>
          <w:color w:val="000000"/>
          <w:sz w:val="28"/>
          <w:lang w:val="ru-RU"/>
        </w:rPr>
        <w:t>состав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ния, хозяйства стран Америки, современные проблемы (на примере США, Канады, Мексики, Бразилии). </w:t>
      </w:r>
    </w:p>
    <w:p w14:paraId="2F9EF6B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06B173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14:paraId="276702F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сос</w:t>
      </w:r>
      <w:r w:rsidRPr="005E2434">
        <w:rPr>
          <w:rFonts w:ascii="Times New Roman" w:hAnsi="Times New Roman"/>
          <w:color w:val="000000"/>
          <w:sz w:val="28"/>
          <w:lang w:val="ru-RU"/>
        </w:rPr>
        <w:t>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14:paraId="35EA3B2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5EB9EE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</w:t>
      </w:r>
      <w:r w:rsidRPr="005E2434">
        <w:rPr>
          <w:rFonts w:ascii="Times New Roman" w:hAnsi="Times New Roman"/>
          <w:color w:val="000000"/>
          <w:sz w:val="28"/>
          <w:lang w:val="ru-RU"/>
        </w:rPr>
        <w:t>ского хозяйства в экономике Алжира и Эфиопии.</w:t>
      </w:r>
    </w:p>
    <w:p w14:paraId="6B3B8C0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14:paraId="66771A3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5E2434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14:paraId="02369D8F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447330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</w:t>
      </w:r>
      <w:r w:rsidRPr="005E2434">
        <w:rPr>
          <w:rFonts w:ascii="Times New Roman" w:hAnsi="Times New Roman"/>
          <w:color w:val="000000"/>
          <w:sz w:val="28"/>
          <w:lang w:val="ru-RU"/>
        </w:rPr>
        <w:t>дных экономических связей России в новых геоэкономических и геополитических условиях.</w:t>
      </w:r>
    </w:p>
    <w:p w14:paraId="3A7DFA6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14:paraId="0DFBFDE1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14:paraId="17475B5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14:paraId="2787A75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</w:t>
      </w:r>
      <w:r w:rsidRPr="005E2434">
        <w:rPr>
          <w:rFonts w:ascii="Times New Roman" w:hAnsi="Times New Roman"/>
          <w:color w:val="000000"/>
          <w:sz w:val="28"/>
          <w:lang w:val="ru-RU"/>
        </w:rPr>
        <w:t>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</w:t>
      </w:r>
      <w:r w:rsidRPr="005E2434">
        <w:rPr>
          <w:rFonts w:ascii="Times New Roman" w:hAnsi="Times New Roman"/>
          <w:color w:val="000000"/>
          <w:sz w:val="28"/>
          <w:lang w:val="ru-RU"/>
        </w:rPr>
        <w:t>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14:paraId="1A2C92A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Гл</w:t>
      </w:r>
      <w:r w:rsidRPr="005E2434">
        <w:rPr>
          <w:rFonts w:ascii="Times New Roman" w:hAnsi="Times New Roman"/>
          <w:color w:val="000000"/>
          <w:sz w:val="28"/>
          <w:lang w:val="ru-RU"/>
        </w:rPr>
        <w:t>обальные проблемы народонаселения: демографическая, продовольственная, роста городов, здоровья и долголетия человека.</w:t>
      </w:r>
    </w:p>
    <w:p w14:paraId="3B039BF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14:paraId="14821CA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</w:t>
      </w:r>
      <w:r w:rsidRPr="005E2434">
        <w:rPr>
          <w:rFonts w:ascii="Times New Roman" w:hAnsi="Times New Roman"/>
          <w:color w:val="000000"/>
          <w:sz w:val="28"/>
          <w:lang w:val="ru-RU"/>
        </w:rPr>
        <w:t>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14:paraId="5E92240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77D404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</w:t>
      </w:r>
      <w:r w:rsidRPr="005E2434">
        <w:rPr>
          <w:rFonts w:ascii="Times New Roman" w:hAnsi="Times New Roman"/>
          <w:color w:val="000000"/>
          <w:sz w:val="28"/>
          <w:lang w:val="ru-RU"/>
        </w:rPr>
        <w:t>альных проблем человечества на основе анализа различных источников географической информации и участия России в их решении.</w:t>
      </w:r>
    </w:p>
    <w:p w14:paraId="0B183A9E" w14:textId="77777777" w:rsidR="00781F2D" w:rsidRPr="005E2434" w:rsidRDefault="00781F2D">
      <w:pPr>
        <w:rPr>
          <w:lang w:val="ru-RU"/>
        </w:rPr>
        <w:sectPr w:rsidR="00781F2D" w:rsidRPr="005E2434">
          <w:pgSz w:w="11906" w:h="16383"/>
          <w:pgMar w:top="1134" w:right="850" w:bottom="1134" w:left="1701" w:header="720" w:footer="720" w:gutter="0"/>
          <w:cols w:space="720"/>
        </w:sectPr>
      </w:pPr>
    </w:p>
    <w:p w14:paraId="3B8D69CF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bookmarkStart w:id="7" w:name="block-33584811"/>
      <w:bookmarkEnd w:id="6"/>
      <w:r w:rsidRPr="005E2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14:paraId="3B20FCB2" w14:textId="77777777" w:rsidR="00781F2D" w:rsidRPr="005E2434" w:rsidRDefault="006F6667">
      <w:pPr>
        <w:spacing w:after="0" w:line="264" w:lineRule="auto"/>
        <w:ind w:left="12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B8B11FA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5E2434">
        <w:rPr>
          <w:rFonts w:ascii="Times New Roman" w:hAnsi="Times New Roman"/>
          <w:color w:val="000000"/>
          <w:sz w:val="28"/>
          <w:lang w:val="ru-RU"/>
        </w:rPr>
        <w:t>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213D9171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2016C00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сформированность гражданско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</w:t>
      </w:r>
    </w:p>
    <w:p w14:paraId="1B990E93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9D0D752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</w:t>
      </w:r>
      <w:r w:rsidRPr="005E2434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14:paraId="3BE14E4A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D853D21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</w:t>
      </w:r>
      <w:r w:rsidRPr="005E2434">
        <w:rPr>
          <w:rFonts w:ascii="Times New Roman" w:hAnsi="Times New Roman"/>
          <w:color w:val="000000"/>
          <w:sz w:val="28"/>
          <w:lang w:val="ru-RU"/>
        </w:rPr>
        <w:t>авлении в школе и детско-юношеских организациях;</w:t>
      </w:r>
    </w:p>
    <w:p w14:paraId="0B870970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681B71F" w14:textId="77777777" w:rsidR="00781F2D" w:rsidRPr="005E2434" w:rsidRDefault="006F66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495B0B42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CBCB80" w14:textId="77777777" w:rsidR="00781F2D" w:rsidRPr="005E2434" w:rsidRDefault="006F66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5E2434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594AD640" w14:textId="77777777" w:rsidR="00781F2D" w:rsidRPr="005E2434" w:rsidRDefault="006F66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5E2434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270A2C8B" w14:textId="77777777" w:rsidR="00781F2D" w:rsidRPr="005E2434" w:rsidRDefault="006F66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C5B9B6D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6670A6" w14:textId="77777777" w:rsidR="00781F2D" w:rsidRPr="005E2434" w:rsidRDefault="006F6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01FC7829" w14:textId="77777777" w:rsidR="00781F2D" w:rsidRPr="005E2434" w:rsidRDefault="006F6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14:paraId="4D9A6714" w14:textId="77777777" w:rsidR="00781F2D" w:rsidRPr="005E2434" w:rsidRDefault="006F6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7714E39" w14:textId="77777777" w:rsidR="00781F2D" w:rsidRPr="005E2434" w:rsidRDefault="006F6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14:paraId="10D2B707" w14:textId="77777777" w:rsidR="00781F2D" w:rsidRPr="005E2434" w:rsidRDefault="006F66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 w:rsidRPr="005E2434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14:paraId="7EC4449B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88EFEF" w14:textId="77777777" w:rsidR="00781F2D" w:rsidRPr="005E2434" w:rsidRDefault="006F66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</w:t>
      </w:r>
      <w:r w:rsidRPr="005E2434">
        <w:rPr>
          <w:rFonts w:ascii="Times New Roman" w:hAnsi="Times New Roman"/>
          <w:color w:val="000000"/>
          <w:sz w:val="28"/>
          <w:lang w:val="ru-RU"/>
        </w:rPr>
        <w:t>общественных отношений;</w:t>
      </w:r>
    </w:p>
    <w:p w14:paraId="026986F5" w14:textId="77777777" w:rsidR="00781F2D" w:rsidRPr="005E2434" w:rsidRDefault="006F66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56B2465" w14:textId="77777777" w:rsidR="00781F2D" w:rsidRPr="005E2434" w:rsidRDefault="006F66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</w:t>
      </w:r>
      <w:r w:rsidRPr="005E2434">
        <w:rPr>
          <w:rFonts w:ascii="Times New Roman" w:hAnsi="Times New Roman"/>
          <w:color w:val="000000"/>
          <w:sz w:val="28"/>
          <w:lang w:val="ru-RU"/>
        </w:rPr>
        <w:t>нических культурных традиций и народного творчества;</w:t>
      </w:r>
    </w:p>
    <w:p w14:paraId="1A6003CC" w14:textId="77777777" w:rsidR="00781F2D" w:rsidRPr="005E2434" w:rsidRDefault="006F66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07E7010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14:paraId="3D9E168A" w14:textId="77777777" w:rsidR="00781F2D" w:rsidRPr="005E2434" w:rsidRDefault="006F66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</w:t>
      </w:r>
      <w:r w:rsidRPr="005E2434">
        <w:rPr>
          <w:rFonts w:ascii="Times New Roman" w:hAnsi="Times New Roman"/>
          <w:color w:val="000000"/>
          <w:sz w:val="28"/>
          <w:lang w:val="ru-RU"/>
        </w:rPr>
        <w:t>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14:paraId="74D3885E" w14:textId="77777777" w:rsidR="00781F2D" w:rsidRPr="005E2434" w:rsidRDefault="006F66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5E2434">
        <w:rPr>
          <w:rFonts w:ascii="Times New Roman" w:hAnsi="Times New Roman"/>
          <w:color w:val="000000"/>
          <w:sz w:val="28"/>
          <w:lang w:val="ru-RU"/>
        </w:rPr>
        <w:t>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14:paraId="72236EFD" w14:textId="77777777" w:rsidR="00781F2D" w:rsidRPr="005E2434" w:rsidRDefault="006F66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</w:t>
      </w:r>
      <w:r w:rsidRPr="005E2434">
        <w:rPr>
          <w:rFonts w:ascii="Times New Roman" w:hAnsi="Times New Roman"/>
          <w:color w:val="000000"/>
          <w:sz w:val="28"/>
          <w:lang w:val="ru-RU"/>
        </w:rPr>
        <w:t>фических науках индивидуально и в группе.</w:t>
      </w:r>
    </w:p>
    <w:p w14:paraId="5465CF07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0C427C4" w14:textId="77777777" w:rsidR="00781F2D" w:rsidRPr="005E2434" w:rsidRDefault="006F6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14:paraId="60367D71" w14:textId="77777777" w:rsidR="00781F2D" w:rsidRPr="005E2434" w:rsidRDefault="006F6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</w:t>
      </w:r>
      <w:r w:rsidRPr="005E2434">
        <w:rPr>
          <w:rFonts w:ascii="Times New Roman" w:hAnsi="Times New Roman"/>
          <w:color w:val="000000"/>
          <w:sz w:val="28"/>
          <w:lang w:val="ru-RU"/>
        </w:rPr>
        <w:t>ании, занятиях спортивно-оздоровительной деятельностью;</w:t>
      </w:r>
    </w:p>
    <w:p w14:paraId="25773FD4" w14:textId="77777777" w:rsidR="00781F2D" w:rsidRPr="005E2434" w:rsidRDefault="006F66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6AD87171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84FC8E" w14:textId="77777777" w:rsidR="00781F2D" w:rsidRPr="005E2434" w:rsidRDefault="006F6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4D99AD7" w14:textId="77777777" w:rsidR="00781F2D" w:rsidRPr="005E2434" w:rsidRDefault="006F6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E2434">
        <w:rPr>
          <w:rFonts w:ascii="Times New Roman" w:hAnsi="Times New Roman"/>
          <w:color w:val="000000"/>
          <w:sz w:val="28"/>
          <w:lang w:val="ru-RU"/>
        </w:rPr>
        <w:t>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0B162059" w14:textId="77777777" w:rsidR="00781F2D" w:rsidRPr="005E2434" w:rsidRDefault="006F6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осознанный выбор будущей профессии и реализовывать собственные жизненные планы;</w:t>
      </w:r>
    </w:p>
    <w:p w14:paraId="6AE39B92" w14:textId="77777777" w:rsidR="00781F2D" w:rsidRPr="005E2434" w:rsidRDefault="006F66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8D41472" w14:textId="77777777" w:rsidR="00781F2D" w:rsidRDefault="006F666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211C2D" w14:textId="77777777" w:rsidR="00781F2D" w:rsidRPr="005E2434" w:rsidRDefault="006F6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</w:t>
      </w:r>
      <w:r w:rsidRPr="005E2434">
        <w:rPr>
          <w:rFonts w:ascii="Times New Roman" w:hAnsi="Times New Roman"/>
          <w:color w:val="000000"/>
          <w:sz w:val="28"/>
          <w:lang w:val="ru-RU"/>
        </w:rPr>
        <w:t>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14:paraId="0042BE1F" w14:textId="77777777" w:rsidR="00781F2D" w:rsidRPr="005E2434" w:rsidRDefault="006F6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</w:t>
      </w:r>
      <w:r w:rsidRPr="005E2434">
        <w:rPr>
          <w:rFonts w:ascii="Times New Roman" w:hAnsi="Times New Roman"/>
          <w:color w:val="000000"/>
          <w:sz w:val="28"/>
          <w:lang w:val="ru-RU"/>
        </w:rPr>
        <w:t>ивого развития человечества;</w:t>
      </w:r>
    </w:p>
    <w:p w14:paraId="1B846196" w14:textId="77777777" w:rsidR="00781F2D" w:rsidRPr="005E2434" w:rsidRDefault="006F6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40A0856B" w14:textId="77777777" w:rsidR="00781F2D" w:rsidRPr="005E2434" w:rsidRDefault="006F6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последствия предпринимаемых действий, </w:t>
      </w:r>
      <w:r w:rsidRPr="005E2434">
        <w:rPr>
          <w:rFonts w:ascii="Times New Roman" w:hAnsi="Times New Roman"/>
          <w:color w:val="000000"/>
          <w:sz w:val="28"/>
          <w:lang w:val="ru-RU"/>
        </w:rPr>
        <w:t>предотвращать их;</w:t>
      </w:r>
    </w:p>
    <w:p w14:paraId="692B3E7F" w14:textId="77777777" w:rsidR="00781F2D" w:rsidRPr="005E2434" w:rsidRDefault="006F66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3B098C2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14:paraId="7853150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14:paraId="265A8B5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>ознавательными действиями:</w:t>
      </w:r>
    </w:p>
    <w:p w14:paraId="7AA0E56A" w14:textId="77777777" w:rsidR="00781F2D" w:rsidRDefault="006F66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8E1F07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14:paraId="2C490B6A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ания для сравнения, классификации географических объектов, процессов и </w:t>
      </w:r>
      <w:proofErr w:type="gramStart"/>
      <w:r w:rsidRPr="005E2434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14:paraId="09479A02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14:paraId="1AEBF08E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и нематериальных ресурсов;</w:t>
      </w:r>
    </w:p>
    <w:p w14:paraId="68784968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14:paraId="69A5021B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14:paraId="7A4EB227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</w:t>
      </w:r>
      <w:r w:rsidRPr="005E2434">
        <w:rPr>
          <w:rFonts w:ascii="Times New Roman" w:hAnsi="Times New Roman"/>
          <w:color w:val="000000"/>
          <w:sz w:val="28"/>
          <w:lang w:val="ru-RU"/>
        </w:rPr>
        <w:t>шении географических задач в условиях реального, виртуального и комбинированного взаимодействия;</w:t>
      </w:r>
    </w:p>
    <w:p w14:paraId="38157509" w14:textId="77777777" w:rsidR="00781F2D" w:rsidRPr="005E2434" w:rsidRDefault="006F66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14:paraId="2A379F48" w14:textId="77777777" w:rsidR="00781F2D" w:rsidRDefault="006F66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32E64BCC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владеть навыками учебно-и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</w:t>
      </w:r>
      <w:r w:rsidRPr="005E2434">
        <w:rPr>
          <w:rFonts w:ascii="Times New Roman" w:hAnsi="Times New Roman"/>
          <w:color w:val="000000"/>
          <w:sz w:val="28"/>
          <w:lang w:val="ru-RU"/>
        </w:rPr>
        <w:t>ологических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14:paraId="47F6A541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C2E87C7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научной терминологией, ключевыми понятиями и методами;</w:t>
      </w:r>
    </w:p>
    <w:p w14:paraId="001BBCFB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14:paraId="432D9AF0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</w:t>
      </w:r>
      <w:r w:rsidRPr="005E2434">
        <w:rPr>
          <w:rFonts w:ascii="Times New Roman" w:hAnsi="Times New Roman"/>
          <w:color w:val="000000"/>
          <w:sz w:val="28"/>
          <w:lang w:val="ru-RU"/>
        </w:rPr>
        <w:t>для доказательства своих утверждений, задавать параметры и критерии решения;</w:t>
      </w:r>
    </w:p>
    <w:p w14:paraId="479DB40B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0810DD78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</w:t>
      </w:r>
      <w:r w:rsidRPr="005E2434">
        <w:rPr>
          <w:rFonts w:ascii="Times New Roman" w:hAnsi="Times New Roman"/>
          <w:color w:val="000000"/>
          <w:sz w:val="28"/>
          <w:lang w:val="ru-RU"/>
        </w:rPr>
        <w:t>ать приобретённый опыт;</w:t>
      </w:r>
    </w:p>
    <w:p w14:paraId="0A0D0569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14:paraId="30954531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98C3D8B" w14:textId="77777777" w:rsidR="00781F2D" w:rsidRPr="005E2434" w:rsidRDefault="006F66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</w:t>
      </w:r>
      <w:r w:rsidRPr="005E2434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решения;</w:t>
      </w:r>
    </w:p>
    <w:p w14:paraId="4421E80B" w14:textId="77777777" w:rsidR="00781F2D" w:rsidRDefault="006F66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3CFD313" w14:textId="77777777" w:rsidR="00781F2D" w:rsidRPr="005E2434" w:rsidRDefault="006F66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</w:t>
      </w:r>
      <w:r w:rsidRPr="005E2434">
        <w:rPr>
          <w:rFonts w:ascii="Times New Roman" w:hAnsi="Times New Roman"/>
          <w:color w:val="000000"/>
          <w:sz w:val="28"/>
          <w:lang w:val="ru-RU"/>
        </w:rPr>
        <w:t>анализа, систематизации и интерпретации информации различных видов и форм представления;</w:t>
      </w:r>
    </w:p>
    <w:p w14:paraId="36E15B04" w14:textId="77777777" w:rsidR="00781F2D" w:rsidRPr="005E2434" w:rsidRDefault="006F66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14:paraId="7E6D7D7E" w14:textId="77777777" w:rsidR="00781F2D" w:rsidRDefault="006F666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9745132" w14:textId="77777777" w:rsidR="00781F2D" w:rsidRPr="005E2434" w:rsidRDefault="006F66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</w:t>
      </w:r>
      <w:r w:rsidRPr="005E2434">
        <w:rPr>
          <w:rFonts w:ascii="Times New Roman" w:hAnsi="Times New Roman"/>
          <w:color w:val="000000"/>
          <w:sz w:val="28"/>
          <w:lang w:val="ru-RU"/>
        </w:rPr>
        <w:t>ских норм, норм информационной безопасности;</w:t>
      </w:r>
    </w:p>
    <w:p w14:paraId="0E5BBFE9" w14:textId="77777777" w:rsidR="00781F2D" w:rsidRPr="005E2434" w:rsidRDefault="006F66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14:paraId="70DE11D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14:paraId="125ED71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14:paraId="5B6E8EE8" w14:textId="77777777" w:rsidR="00781F2D" w:rsidRPr="005E2434" w:rsidRDefault="006F66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</w:t>
      </w:r>
      <w:r w:rsidRPr="005E2434">
        <w:rPr>
          <w:rFonts w:ascii="Times New Roman" w:hAnsi="Times New Roman"/>
          <w:color w:val="000000"/>
          <w:sz w:val="28"/>
          <w:lang w:val="ru-RU"/>
        </w:rPr>
        <w:t>;</w:t>
      </w:r>
    </w:p>
    <w:p w14:paraId="3B6D364B" w14:textId="77777777" w:rsidR="00781F2D" w:rsidRPr="005E2434" w:rsidRDefault="006F66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67C8B72E" w14:textId="77777777" w:rsidR="00781F2D" w:rsidRPr="005E2434" w:rsidRDefault="006F66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14:paraId="1A285B0C" w14:textId="77777777" w:rsidR="00781F2D" w:rsidRPr="005E2434" w:rsidRDefault="006F66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раз</w:t>
      </w:r>
      <w:r w:rsidRPr="005E2434">
        <w:rPr>
          <w:rFonts w:ascii="Times New Roman" w:hAnsi="Times New Roman"/>
          <w:color w:val="000000"/>
          <w:sz w:val="28"/>
          <w:lang w:val="ru-RU"/>
        </w:rPr>
        <w:t>вёрнуто и логично излагать свою точку зрения по географическим аспектам различных вопросов с использованием языковых средств;</w:t>
      </w:r>
    </w:p>
    <w:p w14:paraId="19398E17" w14:textId="77777777" w:rsidR="00781F2D" w:rsidRDefault="006F66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14:paraId="500CBAB5" w14:textId="77777777" w:rsidR="00781F2D" w:rsidRPr="005E2434" w:rsidRDefault="006F66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14:paraId="13638DFE" w14:textId="77777777" w:rsidR="00781F2D" w:rsidRPr="005E2434" w:rsidRDefault="006F66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йствий с учётом общих интересов и возможностей каждого члена коллектива; </w:t>
      </w:r>
    </w:p>
    <w:p w14:paraId="6D4B13C0" w14:textId="77777777" w:rsidR="00781F2D" w:rsidRPr="005E2434" w:rsidRDefault="006F66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езультаты совместной работы; </w:t>
      </w:r>
    </w:p>
    <w:p w14:paraId="74419BB7" w14:textId="77777777" w:rsidR="00781F2D" w:rsidRPr="005E2434" w:rsidRDefault="006F66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14:paraId="13FFBC23" w14:textId="77777777" w:rsidR="00781F2D" w:rsidRPr="005E2434" w:rsidRDefault="006F66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54E1398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Овладение универса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льными регулятивными действиями: </w:t>
      </w:r>
    </w:p>
    <w:p w14:paraId="5F69777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14:paraId="6C19E91F" w14:textId="77777777" w:rsidR="00781F2D" w:rsidRPr="005E2434" w:rsidRDefault="006F66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9114DFD" w14:textId="77777777" w:rsidR="00781F2D" w:rsidRPr="005E2434" w:rsidRDefault="006F66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E2434">
        <w:rPr>
          <w:rFonts w:ascii="Times New Roman" w:hAnsi="Times New Roman"/>
          <w:color w:val="000000"/>
          <w:sz w:val="28"/>
          <w:lang w:val="ru-RU"/>
        </w:rPr>
        <w:t>составлять план решения проблемы с учётом имеющихся ресурсов, собственных возможностей и предпочтений;</w:t>
      </w:r>
    </w:p>
    <w:p w14:paraId="67E9A2F9" w14:textId="77777777" w:rsidR="00781F2D" w:rsidRDefault="006F666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1E0FEA" w14:textId="77777777" w:rsidR="00781F2D" w:rsidRPr="005E2434" w:rsidRDefault="006F66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155353C" w14:textId="77777777" w:rsidR="00781F2D" w:rsidRPr="005E2434" w:rsidRDefault="006F66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</w:t>
      </w:r>
      <w:r w:rsidRPr="005E2434">
        <w:rPr>
          <w:rFonts w:ascii="Times New Roman" w:hAnsi="Times New Roman"/>
          <w:color w:val="000000"/>
          <w:sz w:val="28"/>
          <w:lang w:val="ru-RU"/>
        </w:rPr>
        <w:t>ственность за решение;</w:t>
      </w:r>
    </w:p>
    <w:p w14:paraId="1CE8259A" w14:textId="77777777" w:rsidR="00781F2D" w:rsidRDefault="006F6667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0F74084" w14:textId="77777777" w:rsidR="00781F2D" w:rsidRPr="005E2434" w:rsidRDefault="006F66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14:paraId="7872CAF0" w14:textId="77777777" w:rsidR="00781F2D" w:rsidRDefault="006F66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E041DC" w14:textId="77777777" w:rsidR="00781F2D" w:rsidRPr="005E2434" w:rsidRDefault="006F66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результатов целям; </w:t>
      </w:r>
    </w:p>
    <w:p w14:paraId="444B8BAF" w14:textId="77777777" w:rsidR="00781F2D" w:rsidRPr="005E2434" w:rsidRDefault="006F66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13A8E98" w14:textId="77777777" w:rsidR="00781F2D" w:rsidRPr="005E2434" w:rsidRDefault="006F66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14:paraId="5E7D24C6" w14:textId="77777777" w:rsidR="00781F2D" w:rsidRPr="005E2434" w:rsidRDefault="006F66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приёмы рефл</w:t>
      </w:r>
      <w:r w:rsidRPr="005E2434">
        <w:rPr>
          <w:rFonts w:ascii="Times New Roman" w:hAnsi="Times New Roman"/>
          <w:color w:val="000000"/>
          <w:sz w:val="28"/>
          <w:lang w:val="ru-RU"/>
        </w:rPr>
        <w:t>ексии для оценки ситуации, выбора верного решения;</w:t>
      </w:r>
    </w:p>
    <w:p w14:paraId="01F8ABAE" w14:textId="77777777" w:rsidR="00781F2D" w:rsidRPr="005E2434" w:rsidRDefault="006F66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BDEED5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14:paraId="7243956B" w14:textId="77777777" w:rsidR="00781F2D" w:rsidRPr="005E2434" w:rsidRDefault="006F66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</w:t>
      </w:r>
      <w:r w:rsidRPr="005E2434">
        <w:rPr>
          <w:rFonts w:ascii="Times New Roman" w:hAnsi="Times New Roman"/>
          <w:color w:val="000000"/>
          <w:sz w:val="28"/>
          <w:lang w:val="ru-RU"/>
        </w:rPr>
        <w:t>ояние, видеть направления развития собственной эмоциональной сферы, быть уверенным в себе;</w:t>
      </w:r>
    </w:p>
    <w:p w14:paraId="25C81BEA" w14:textId="77777777" w:rsidR="00781F2D" w:rsidRPr="005E2434" w:rsidRDefault="006F66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</w:t>
      </w:r>
      <w:r w:rsidRPr="005E2434">
        <w:rPr>
          <w:rFonts w:ascii="Times New Roman" w:hAnsi="Times New Roman"/>
          <w:color w:val="000000"/>
          <w:sz w:val="28"/>
          <w:lang w:val="ru-RU"/>
        </w:rPr>
        <w:t>бкость, быть открытым новому;</w:t>
      </w:r>
    </w:p>
    <w:p w14:paraId="08E3A52C" w14:textId="77777777" w:rsidR="00781F2D" w:rsidRPr="005E2434" w:rsidRDefault="006F66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0442F33" w14:textId="77777777" w:rsidR="00781F2D" w:rsidRPr="005E2434" w:rsidRDefault="006F66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</w:t>
      </w:r>
      <w:r w:rsidRPr="005E2434">
        <w:rPr>
          <w:rFonts w:ascii="Times New Roman" w:hAnsi="Times New Roman"/>
          <w:color w:val="000000"/>
          <w:sz w:val="28"/>
          <w:lang w:val="ru-RU"/>
        </w:rPr>
        <w:t>ывать его при осуществлении коммуникации, способность к сочувствию и сопереживанию;</w:t>
      </w:r>
    </w:p>
    <w:p w14:paraId="72D3836D" w14:textId="77777777" w:rsidR="00781F2D" w:rsidRPr="005E2434" w:rsidRDefault="006F66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3765ECE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14:paraId="5C3D2604" w14:textId="77777777" w:rsidR="00781F2D" w:rsidRPr="005E2434" w:rsidRDefault="006F66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принимать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себя, понимая свои недостатки и достоинства;</w:t>
      </w:r>
    </w:p>
    <w:p w14:paraId="30E83CB9" w14:textId="77777777" w:rsidR="00781F2D" w:rsidRPr="005E2434" w:rsidRDefault="006F66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86E53CE" w14:textId="77777777" w:rsidR="00781F2D" w:rsidRPr="005E2434" w:rsidRDefault="006F66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1B91F46F" w14:textId="77777777" w:rsidR="00781F2D" w:rsidRPr="005E2434" w:rsidRDefault="006F66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95AFDB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2C3786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14:paraId="5FEF8A2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3938F2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</w:t>
      </w:r>
      <w:r w:rsidRPr="005E2434">
        <w:rPr>
          <w:rFonts w:ascii="Times New Roman" w:hAnsi="Times New Roman"/>
          <w:color w:val="000000"/>
          <w:sz w:val="28"/>
          <w:lang w:val="ru-RU"/>
        </w:rPr>
        <w:t>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14:paraId="4EE7794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фических объектов и территориальной организации природы и общества: </w:t>
      </w:r>
    </w:p>
    <w:p w14:paraId="21235AE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14:paraId="6464054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</w:t>
      </w:r>
      <w:r w:rsidRPr="005E2434">
        <w:rPr>
          <w:rFonts w:ascii="Times New Roman" w:hAnsi="Times New Roman"/>
          <w:color w:val="000000"/>
          <w:sz w:val="28"/>
          <w:lang w:val="ru-RU"/>
        </w:rPr>
        <w:t>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14:paraId="6C2C0E3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</w:t>
      </w:r>
      <w:r w:rsidRPr="005E2434">
        <w:rPr>
          <w:rFonts w:ascii="Times New Roman" w:hAnsi="Times New Roman"/>
          <w:color w:val="000000"/>
          <w:sz w:val="28"/>
          <w:lang w:val="ru-RU"/>
        </w:rPr>
        <w:t>ам минеральных, лесных, земельных, водных ресурсов;</w:t>
      </w:r>
    </w:p>
    <w:p w14:paraId="712A83D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14:paraId="07108E93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</w:t>
      </w:r>
      <w:r w:rsidRPr="005E2434">
        <w:rPr>
          <w:rFonts w:ascii="Times New Roman" w:hAnsi="Times New Roman"/>
          <w:color w:val="000000"/>
          <w:sz w:val="28"/>
          <w:lang w:val="ru-RU"/>
        </w:rPr>
        <w:t>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</w:t>
      </w:r>
      <w:r w:rsidRPr="005E2434">
        <w:rPr>
          <w:rFonts w:ascii="Times New Roman" w:hAnsi="Times New Roman"/>
          <w:color w:val="000000"/>
          <w:sz w:val="28"/>
          <w:lang w:val="ru-RU"/>
        </w:rPr>
        <w:t>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</w:t>
      </w:r>
      <w:r w:rsidRPr="005E2434">
        <w:rPr>
          <w:rFonts w:ascii="Times New Roman" w:hAnsi="Times New Roman"/>
          <w:color w:val="000000"/>
          <w:sz w:val="28"/>
          <w:lang w:val="ru-RU"/>
        </w:rPr>
        <w:t>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ской информации; </w:t>
      </w:r>
    </w:p>
    <w:p w14:paraId="213A4B3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14:paraId="5463233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</w:t>
      </w:r>
      <w:r w:rsidRPr="005E2434">
        <w:rPr>
          <w:rFonts w:ascii="Times New Roman" w:hAnsi="Times New Roman"/>
          <w:color w:val="000000"/>
          <w:sz w:val="28"/>
          <w:lang w:val="ru-RU"/>
        </w:rPr>
        <w:t>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14:paraId="7A4BBAD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</w:t>
      </w:r>
      <w:r w:rsidRPr="005E2434">
        <w:rPr>
          <w:rFonts w:ascii="Times New Roman" w:hAnsi="Times New Roman"/>
          <w:color w:val="000000"/>
          <w:sz w:val="28"/>
          <w:lang w:val="ru-RU"/>
        </w:rPr>
        <w:t>фических знаний;</w:t>
      </w:r>
    </w:p>
    <w:p w14:paraId="464BC896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ресурсо</w:t>
      </w:r>
      <w:r w:rsidRPr="005E2434">
        <w:rPr>
          <w:rFonts w:ascii="Times New Roman" w:hAnsi="Times New Roman"/>
          <w:color w:val="000000"/>
          <w:sz w:val="28"/>
          <w:lang w:val="ru-RU"/>
        </w:rPr>
        <w:t>обеспеченность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</w:t>
      </w:r>
      <w:r w:rsidRPr="005E2434">
        <w:rPr>
          <w:rFonts w:ascii="Times New Roman" w:hAnsi="Times New Roman"/>
          <w:color w:val="000000"/>
          <w:sz w:val="28"/>
          <w:lang w:val="ru-RU"/>
        </w:rPr>
        <w:t>ли) практико-ориентированных задач;</w:t>
      </w:r>
    </w:p>
    <w:p w14:paraId="645AED5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</w:t>
      </w:r>
      <w:r w:rsidRPr="005E2434">
        <w:rPr>
          <w:rFonts w:ascii="Times New Roman" w:hAnsi="Times New Roman"/>
          <w:color w:val="000000"/>
          <w:sz w:val="28"/>
          <w:lang w:val="ru-RU"/>
        </w:rPr>
        <w:t>ения наблюдения/исследования; выбирать форму фиксации результатов наблюдения/исследования;</w:t>
      </w:r>
    </w:p>
    <w:p w14:paraId="0F50346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</w:t>
      </w:r>
      <w:r w:rsidRPr="005E2434">
        <w:rPr>
          <w:rFonts w:ascii="Times New Roman" w:hAnsi="Times New Roman"/>
          <w:color w:val="000000"/>
          <w:sz w:val="28"/>
          <w:lang w:val="ru-RU"/>
        </w:rPr>
        <w:t>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решаемым задачам;</w:t>
      </w:r>
    </w:p>
    <w:p w14:paraId="12F7B27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14:paraId="4386E8B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определять и сравнива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ть по географическим картам различного содержания и другим источникам географической информации качественные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14:paraId="299A414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</w:t>
      </w:r>
      <w:r w:rsidRPr="005E2434">
        <w:rPr>
          <w:rFonts w:ascii="Times New Roman" w:hAnsi="Times New Roman"/>
          <w:color w:val="000000"/>
          <w:sz w:val="28"/>
          <w:lang w:val="ru-RU"/>
        </w:rPr>
        <w:t>еления, в том числе возрастной структуры населения отдельных стран с использованием источников географической информации;</w:t>
      </w:r>
    </w:p>
    <w:p w14:paraId="1DC7B66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</w:t>
      </w:r>
      <w:r w:rsidRPr="005E2434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14:paraId="11AD9DA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14:paraId="4C8602C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14:paraId="4C24A651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находить, отби</w:t>
      </w:r>
      <w:r w:rsidRPr="005E2434">
        <w:rPr>
          <w:rFonts w:ascii="Times New Roman" w:hAnsi="Times New Roman"/>
          <w:color w:val="000000"/>
          <w:sz w:val="28"/>
          <w:lang w:val="ru-RU"/>
        </w:rPr>
        <w:t>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14:paraId="350D431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14:paraId="58D3EF7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форму</w:t>
      </w:r>
      <w:r w:rsidRPr="005E2434">
        <w:rPr>
          <w:rFonts w:ascii="Times New Roman" w:hAnsi="Times New Roman"/>
          <w:color w:val="000000"/>
          <w:sz w:val="28"/>
          <w:lang w:val="ru-RU"/>
        </w:rPr>
        <w:t>лировать выводы и заключения на основе анализа и интерпретации информации из различных источников;</w:t>
      </w:r>
    </w:p>
    <w:p w14:paraId="5596C32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14:paraId="13CAADD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</w:t>
      </w:r>
      <w:r w:rsidRPr="005E2434">
        <w:rPr>
          <w:rFonts w:ascii="Times New Roman" w:hAnsi="Times New Roman"/>
          <w:color w:val="000000"/>
          <w:sz w:val="28"/>
          <w:lang w:val="ru-RU"/>
        </w:rPr>
        <w:t>ния учебных и (или) практико-ориентированных задач;</w:t>
      </w:r>
    </w:p>
    <w:p w14:paraId="617B69F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14:paraId="569E162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</w:t>
      </w:r>
      <w:r w:rsidRPr="005E2434">
        <w:rPr>
          <w:rFonts w:ascii="Times New Roman" w:hAnsi="Times New Roman"/>
          <w:color w:val="000000"/>
          <w:sz w:val="28"/>
          <w:lang w:val="ru-RU"/>
        </w:rPr>
        <w:t>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</w:t>
      </w:r>
      <w:r w:rsidRPr="005E2434">
        <w:rPr>
          <w:rFonts w:ascii="Times New Roman" w:hAnsi="Times New Roman"/>
          <w:color w:val="000000"/>
          <w:sz w:val="28"/>
          <w:lang w:val="ru-RU"/>
        </w:rPr>
        <w:t>х стран;</w:t>
      </w:r>
    </w:p>
    <w:p w14:paraId="09C4D10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14:paraId="5E94B55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ценки разнообразных явлений и процессов: </w:t>
      </w:r>
    </w:p>
    <w:p w14:paraId="09FEA23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14:paraId="08A2651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процессы и явления, </w:t>
      </w:r>
      <w:r w:rsidRPr="005E2434">
        <w:rPr>
          <w:rFonts w:ascii="Times New Roman" w:hAnsi="Times New Roman"/>
          <w:color w:val="000000"/>
          <w:sz w:val="28"/>
          <w:lang w:val="ru-RU"/>
        </w:rPr>
        <w:t>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</w:t>
      </w:r>
      <w:r w:rsidRPr="005E2434">
        <w:rPr>
          <w:rFonts w:ascii="Times New Roman" w:hAnsi="Times New Roman"/>
          <w:color w:val="000000"/>
          <w:sz w:val="28"/>
          <w:lang w:val="ru-RU"/>
        </w:rPr>
        <w:t>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14:paraId="590BD00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</w:t>
      </w:r>
      <w:r w:rsidRPr="005E2434">
        <w:rPr>
          <w:rFonts w:ascii="Times New Roman" w:hAnsi="Times New Roman"/>
          <w:color w:val="000000"/>
          <w:sz w:val="28"/>
          <w:lang w:val="ru-RU"/>
        </w:rPr>
        <w:t>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</w:t>
      </w:r>
      <w:r w:rsidRPr="005E2434">
        <w:rPr>
          <w:rFonts w:ascii="Times New Roman" w:hAnsi="Times New Roman"/>
          <w:color w:val="000000"/>
          <w:sz w:val="28"/>
          <w:lang w:val="ru-RU"/>
        </w:rPr>
        <w:t>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14:paraId="3539A09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ED2DC8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</w:t>
      </w:r>
      <w:r w:rsidRPr="005E2434">
        <w:rPr>
          <w:rFonts w:ascii="Times New Roman" w:hAnsi="Times New Roman"/>
          <w:color w:val="000000"/>
          <w:sz w:val="28"/>
          <w:lang w:val="ru-RU"/>
        </w:rPr>
        <w:t>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14:paraId="7A641EA8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</w:t>
      </w:r>
      <w:r w:rsidRPr="005E2434">
        <w:rPr>
          <w:rFonts w:ascii="Times New Roman" w:hAnsi="Times New Roman"/>
          <w:color w:val="000000"/>
          <w:sz w:val="28"/>
          <w:lang w:val="ru-RU"/>
        </w:rPr>
        <w:t>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14:paraId="6DF9029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</w:t>
      </w:r>
      <w:r w:rsidRPr="005E2434">
        <w:rPr>
          <w:rFonts w:ascii="Times New Roman" w:hAnsi="Times New Roman"/>
          <w:color w:val="000000"/>
          <w:sz w:val="28"/>
          <w:lang w:val="ru-RU"/>
        </w:rPr>
        <w:t>нности природно-ресурсного капитала, населения и хозяйства регионов и изученных стран;</w:t>
      </w:r>
    </w:p>
    <w:p w14:paraId="04E5934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14:paraId="764EFF33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факторов между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народной хозяйственной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14:paraId="4FA1388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ьно-экономическими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5E2434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14:paraId="77021CD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прогнозировать изменения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возрастной структуры населения отдельных стран зарубежной Европы с использованием источников географической информации;</w:t>
      </w:r>
    </w:p>
    <w:p w14:paraId="2719F5E5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14:paraId="29FB213E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</w:t>
      </w:r>
      <w:r w:rsidRPr="005E2434">
        <w:rPr>
          <w:rFonts w:ascii="Times New Roman" w:hAnsi="Times New Roman"/>
          <w:color w:val="000000"/>
          <w:sz w:val="28"/>
          <w:lang w:val="ru-RU"/>
        </w:rPr>
        <w:t>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</w:t>
      </w:r>
      <w:r w:rsidRPr="005E2434">
        <w:rPr>
          <w:rFonts w:ascii="Times New Roman" w:hAnsi="Times New Roman"/>
          <w:color w:val="000000"/>
          <w:sz w:val="28"/>
          <w:lang w:val="ru-RU"/>
        </w:rPr>
        <w:t>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графическая политика, субурбанизация,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глобализация мировой экономики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14:paraId="22371334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5E2434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14:paraId="35E876E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14:paraId="32263A8F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14:paraId="7FA15417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сопо</w:t>
      </w:r>
      <w:r w:rsidRPr="005E2434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5E2434">
        <w:rPr>
          <w:rFonts w:ascii="Times New Roman" w:hAnsi="Times New Roman"/>
          <w:color w:val="000000"/>
          <w:sz w:val="28"/>
          <w:lang w:val="ru-RU"/>
        </w:rPr>
        <w:t>;</w:t>
      </w:r>
    </w:p>
    <w:p w14:paraId="6B23F5E2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5E2434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14:paraId="5D9CBEEF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5E2434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14:paraId="6155BCF3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14:paraId="313EA63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</w:t>
      </w:r>
      <w:r w:rsidRPr="005E2434">
        <w:rPr>
          <w:rFonts w:ascii="Times New Roman" w:hAnsi="Times New Roman"/>
          <w:color w:val="000000"/>
          <w:sz w:val="28"/>
          <w:lang w:val="ru-RU"/>
        </w:rPr>
        <w:t>глобальных проблем человечества и их проявления на территории (в том числе и России);</w:t>
      </w:r>
    </w:p>
    <w:p w14:paraId="4B7B9A6B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</w:t>
      </w:r>
      <w:r w:rsidRPr="005E2434">
        <w:rPr>
          <w:rFonts w:ascii="Times New Roman" w:hAnsi="Times New Roman"/>
          <w:color w:val="000000"/>
          <w:sz w:val="28"/>
          <w:lang w:val="ru-RU"/>
        </w:rPr>
        <w:t>ран; их отраслевой и территориальной структуре их хозяйств, географических особенностях развития отдельных отраслей;</w:t>
      </w:r>
    </w:p>
    <w:p w14:paraId="5FDFE02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14:paraId="2AA7E801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вать информацию, получаемую из различных источников; </w:t>
      </w:r>
    </w:p>
    <w:p w14:paraId="067C370C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14:paraId="6658822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социально-экономических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14:paraId="6C86E8BD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</w:t>
      </w:r>
      <w:r w:rsidRPr="005E2434">
        <w:rPr>
          <w:rFonts w:ascii="Times New Roman" w:hAnsi="Times New Roman"/>
          <w:color w:val="000000"/>
          <w:sz w:val="28"/>
          <w:lang w:val="ru-RU"/>
        </w:rPr>
        <w:t>вне и качестве жизни населения;</w:t>
      </w:r>
    </w:p>
    <w:p w14:paraId="0E9B8630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</w:t>
      </w:r>
      <w:r w:rsidRPr="005E2434">
        <w:rPr>
          <w:rFonts w:ascii="Times New Roman" w:hAnsi="Times New Roman"/>
          <w:color w:val="000000"/>
          <w:sz w:val="28"/>
          <w:lang w:val="ru-RU"/>
        </w:rPr>
        <w:t>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14:paraId="7F7785B9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5E2434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</w:t>
      </w:r>
      <w:r w:rsidRPr="005E2434">
        <w:rPr>
          <w:rFonts w:ascii="Times New Roman" w:hAnsi="Times New Roman"/>
          <w:color w:val="000000"/>
          <w:sz w:val="28"/>
          <w:lang w:val="ru-RU"/>
        </w:rPr>
        <w:t>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</w:t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14:paraId="27520371" w14:textId="77777777" w:rsidR="00781F2D" w:rsidRPr="005E2434" w:rsidRDefault="006F6667">
      <w:pPr>
        <w:spacing w:after="0" w:line="264" w:lineRule="auto"/>
        <w:ind w:firstLine="600"/>
        <w:jc w:val="both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10</w:t>
      </w:r>
      <w:r w:rsidRPr="005E2434">
        <w:rPr>
          <w:rFonts w:ascii="Times New Roman" w:hAnsi="Times New Roman"/>
          <w:color w:val="000000"/>
          <w:sz w:val="28"/>
          <w:lang w:val="ru-RU"/>
        </w:rPr>
        <w:t>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</w:t>
      </w:r>
      <w:r w:rsidRPr="005E2434">
        <w:rPr>
          <w:rFonts w:ascii="Times New Roman" w:hAnsi="Times New Roman"/>
          <w:color w:val="000000"/>
          <w:sz w:val="28"/>
          <w:lang w:val="ru-RU"/>
        </w:rPr>
        <w:t>аимосвязи глобальных проблем; возможных путей решения глобальных проблем.</w:t>
      </w:r>
    </w:p>
    <w:p w14:paraId="105ADBFF" w14:textId="77777777" w:rsidR="00781F2D" w:rsidRPr="005E2434" w:rsidRDefault="00781F2D">
      <w:pPr>
        <w:rPr>
          <w:lang w:val="ru-RU"/>
        </w:rPr>
        <w:sectPr w:rsidR="00781F2D" w:rsidRPr="005E2434">
          <w:pgSz w:w="11906" w:h="16383"/>
          <w:pgMar w:top="1134" w:right="850" w:bottom="1134" w:left="1701" w:header="720" w:footer="720" w:gutter="0"/>
          <w:cols w:space="720"/>
        </w:sectPr>
      </w:pPr>
    </w:p>
    <w:p w14:paraId="08B6863B" w14:textId="77777777" w:rsidR="00781F2D" w:rsidRDefault="006F6667">
      <w:pPr>
        <w:spacing w:after="0"/>
        <w:ind w:left="120"/>
      </w:pPr>
      <w:bookmarkStart w:id="8" w:name="block-33584808"/>
      <w:bookmarkEnd w:id="7"/>
      <w:r w:rsidRPr="005E2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482893" w14:textId="77777777" w:rsidR="00781F2D" w:rsidRDefault="006F6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327"/>
        <w:gridCol w:w="1198"/>
        <w:gridCol w:w="1841"/>
        <w:gridCol w:w="1910"/>
        <w:gridCol w:w="4871"/>
      </w:tblGrid>
      <w:tr w:rsidR="00781F2D" w14:paraId="03A6DDF8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97083" w14:textId="77777777" w:rsidR="00781F2D" w:rsidRDefault="006F6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6E14A8" w14:textId="77777777" w:rsidR="00781F2D" w:rsidRDefault="00781F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B13F3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D91D7C" w14:textId="77777777" w:rsidR="00781F2D" w:rsidRDefault="00781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CD29B" w14:textId="77777777" w:rsidR="00781F2D" w:rsidRDefault="006F6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88179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CBFC9D" w14:textId="77777777" w:rsidR="00781F2D" w:rsidRDefault="00781F2D">
            <w:pPr>
              <w:spacing w:after="0"/>
              <w:ind w:left="135"/>
            </w:pPr>
          </w:p>
        </w:tc>
      </w:tr>
      <w:tr w:rsidR="00781F2D" w14:paraId="21A18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E18C9" w14:textId="77777777" w:rsidR="00781F2D" w:rsidRDefault="00781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99882" w14:textId="77777777" w:rsidR="00781F2D" w:rsidRDefault="00781F2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CC839F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E26725" w14:textId="77777777" w:rsidR="00781F2D" w:rsidRDefault="00781F2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9BBDFF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D4CB63" w14:textId="77777777" w:rsidR="00781F2D" w:rsidRDefault="00781F2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8B503C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1DB46" w14:textId="77777777" w:rsidR="00781F2D" w:rsidRDefault="00781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5DF3A" w14:textId="77777777" w:rsidR="00781F2D" w:rsidRDefault="00781F2D"/>
        </w:tc>
      </w:tr>
      <w:tr w:rsidR="00781F2D" w14:paraId="1EDA2F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276854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781F2D" w14:paraId="57D26D6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36BFB5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63DAD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EC9067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109DD4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7B6CD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40AA7C0" w14:textId="77777777" w:rsidR="00781F2D" w:rsidRDefault="006F666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https://ya.ru/video/preview/9231117243949275921</w:t>
              </w:r>
            </w:hyperlink>
          </w:p>
        </w:tc>
      </w:tr>
      <w:tr w:rsidR="00781F2D" w14:paraId="487A4E3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EBCF864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1EF97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A156D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8D27A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364E2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F6172B5" w14:textId="77777777" w:rsidR="00781F2D" w:rsidRDefault="006F666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https://ya.ru/video/preview/421715936063612820</w:t>
              </w:r>
            </w:hyperlink>
          </w:p>
        </w:tc>
      </w:tr>
      <w:tr w:rsidR="00781F2D" w14:paraId="28420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854C0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1B78146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2A3C7" w14:textId="77777777" w:rsidR="00781F2D" w:rsidRDefault="00781F2D"/>
        </w:tc>
      </w:tr>
      <w:tr w:rsidR="00781F2D" w:rsidRPr="005E2434" w14:paraId="089056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454C64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5E2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781F2D" w14:paraId="258E81C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442BDCB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7D2A3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D8926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75556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5B38E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7A2A486" w14:textId="77777777" w:rsidR="00781F2D" w:rsidRDefault="006F666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09CB2C2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67153B4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01565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918E2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07F69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8BD91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D1355B1" w14:textId="77777777" w:rsidR="00781F2D" w:rsidRDefault="006F666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1D917EF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269F7F6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5A74C1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3DE88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D0E69C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FC858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E9B7984" w14:textId="77777777" w:rsidR="00781F2D" w:rsidRDefault="006F666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66123AE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71C0A48A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54809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592529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2F36FF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1AF09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48C5128" w14:textId="77777777" w:rsidR="00781F2D" w:rsidRDefault="006F666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729262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9B14A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5C33EC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BF211" w14:textId="77777777" w:rsidR="00781F2D" w:rsidRDefault="00781F2D"/>
        </w:tc>
      </w:tr>
      <w:tr w:rsidR="00781F2D" w14:paraId="6AFDC8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D5B20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781F2D" w14:paraId="3A13725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50EE7CD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DF7B83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923AD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BE8134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39A94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C209C27" w14:textId="77777777" w:rsidR="00781F2D" w:rsidRDefault="006F666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564B103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15418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EAE8F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FB5C60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11379B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31F73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5EE6C61C" w14:textId="77777777" w:rsidR="00781F2D" w:rsidRDefault="006F666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71FAA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8F07C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9EE7FD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C31AE" w14:textId="77777777" w:rsidR="00781F2D" w:rsidRDefault="00781F2D"/>
        </w:tc>
      </w:tr>
      <w:tr w:rsidR="00781F2D" w14:paraId="1BD510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A6FA17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781F2D" w14:paraId="0E78CBA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7E34DA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261040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4A3D4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41D479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518A8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D3B7EB6" w14:textId="77777777" w:rsidR="00781F2D" w:rsidRDefault="006F666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25D38D7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B29C712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6CB9E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7E2A3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26543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7908A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34E16F5" w14:textId="77777777" w:rsidR="00781F2D" w:rsidRDefault="006F666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688BCE6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FE8087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9BA70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92222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035B06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6BD1EB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050D86D" w14:textId="77777777" w:rsidR="00781F2D" w:rsidRDefault="006F666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20FC79C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67A022F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2AAD4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50541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AB7D93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14F66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13DF568" w14:textId="77777777" w:rsidR="00781F2D" w:rsidRDefault="006F666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13C2DC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805A9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4A5DD36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2DF72" w14:textId="77777777" w:rsidR="00781F2D" w:rsidRDefault="00781F2D"/>
        </w:tc>
      </w:tr>
      <w:tr w:rsidR="00781F2D" w14:paraId="5E79CA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92DECA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781F2D" w14:paraId="675E4A8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15EE412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043C2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142C5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8F4DF4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27744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5A573F4" w14:textId="77777777" w:rsidR="00781F2D" w:rsidRDefault="006F666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3FF78DF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75D223D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F73CCD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E4589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8287E9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8C3A0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299C3C0" w14:textId="77777777" w:rsidR="00781F2D" w:rsidRDefault="006F666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6C7040E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70E282E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283252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1F43D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4795C1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CF2D9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6D157D2E" w14:textId="77777777" w:rsidR="00781F2D" w:rsidRDefault="006F666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1505421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975B242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46293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8657A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9DD689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039C7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1B974380" w14:textId="77777777" w:rsidR="00781F2D" w:rsidRDefault="006F666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7C6B688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5C650B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1351D3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Мировой транспорт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36E139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86B0BD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B12F0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71664B80" w14:textId="77777777" w:rsidR="00781F2D" w:rsidRDefault="006F666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09314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60D23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7A82C88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5515C8" w14:textId="77777777" w:rsidR="00781F2D" w:rsidRDefault="00781F2D"/>
        </w:tc>
      </w:tr>
      <w:tr w:rsidR="00781F2D" w14:paraId="721F07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C6AC8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5159652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D89811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2A7B5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2BC9A72C" w14:textId="77777777" w:rsidR="00781F2D" w:rsidRDefault="00781F2D">
            <w:pPr>
              <w:spacing w:after="0"/>
              <w:ind w:left="135"/>
            </w:pPr>
          </w:p>
        </w:tc>
      </w:tr>
      <w:tr w:rsidR="00781F2D" w14:paraId="4A1B3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2E1B3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14:paraId="0B796B3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12F8F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E7043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14:paraId="4F996096" w14:textId="77777777" w:rsidR="00781F2D" w:rsidRDefault="00781F2D"/>
        </w:tc>
      </w:tr>
    </w:tbl>
    <w:p w14:paraId="1096B3D9" w14:textId="77777777" w:rsidR="00781F2D" w:rsidRDefault="00781F2D">
      <w:pPr>
        <w:sectPr w:rsidR="00781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7E41B6" w14:textId="77777777" w:rsidR="00781F2D" w:rsidRDefault="006F6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13"/>
        <w:gridCol w:w="1476"/>
        <w:gridCol w:w="1841"/>
        <w:gridCol w:w="1910"/>
        <w:gridCol w:w="3130"/>
      </w:tblGrid>
      <w:tr w:rsidR="00781F2D" w14:paraId="68CBF40C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B873D" w14:textId="77777777" w:rsidR="00781F2D" w:rsidRDefault="006F6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6FD166" w14:textId="77777777" w:rsidR="00781F2D" w:rsidRDefault="00781F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14221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2C12F" w14:textId="77777777" w:rsidR="00781F2D" w:rsidRDefault="00781F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9EFB5" w14:textId="77777777" w:rsidR="00781F2D" w:rsidRDefault="006F6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BF1A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594C2B" w14:textId="77777777" w:rsidR="00781F2D" w:rsidRDefault="00781F2D">
            <w:pPr>
              <w:spacing w:after="0"/>
              <w:ind w:left="135"/>
            </w:pPr>
          </w:p>
        </w:tc>
      </w:tr>
      <w:tr w:rsidR="00781F2D" w14:paraId="31CC52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E55CF" w14:textId="77777777" w:rsidR="00781F2D" w:rsidRDefault="00781F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EE428" w14:textId="77777777" w:rsidR="00781F2D" w:rsidRDefault="00781F2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753930C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3CF5E5" w14:textId="77777777" w:rsidR="00781F2D" w:rsidRDefault="00781F2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B2376B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4ECEC" w14:textId="77777777" w:rsidR="00781F2D" w:rsidRDefault="00781F2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901E689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5F693" w14:textId="77777777" w:rsidR="00781F2D" w:rsidRDefault="00781F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15951" w14:textId="77777777" w:rsidR="00781F2D" w:rsidRDefault="00781F2D"/>
        </w:tc>
      </w:tr>
      <w:tr w:rsidR="00781F2D" w:rsidRPr="005E2434" w14:paraId="0E72EE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9EC82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781F2D" w14:paraId="0BCDF34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A2FA6B9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BFCD8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9BFCB0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DD90B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8063C1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3AFB77" w14:textId="77777777" w:rsidR="00781F2D" w:rsidRDefault="006F666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1B3BEFE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6FAA59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04211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E34B5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CDEED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54FBA5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EAC8374" w14:textId="77777777" w:rsidR="00781F2D" w:rsidRDefault="006F666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70AF4DB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56F46EF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12CBE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D1E60C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73473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7F3D0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254222A" w14:textId="77777777" w:rsidR="00781F2D" w:rsidRDefault="006F666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6756696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04568F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94D8F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8141C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C4B56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26EEE0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4AF622E" w14:textId="77777777" w:rsidR="00781F2D" w:rsidRDefault="006F666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5E2DEEA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916ADCB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63DFA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549C2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F65EA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C99FD2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912B10" w14:textId="77777777" w:rsidR="00781F2D" w:rsidRDefault="006F666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0D0387B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32AA2AB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F2D99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</w:t>
            </w:r>
            <w:proofErr w:type="spell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751842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304F0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F53A79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751179C" w14:textId="77777777" w:rsidR="00781F2D" w:rsidRDefault="006F666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27AE47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7AAC0E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C278BD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CD9D9" w14:textId="77777777" w:rsidR="00781F2D" w:rsidRDefault="00781F2D"/>
        </w:tc>
      </w:tr>
      <w:tr w:rsidR="00781F2D" w14:paraId="74CBF5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37C7F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781F2D" w14:paraId="52F25F7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F9A944D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82902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D8A262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E6FD9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9B45A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6CBC933" w14:textId="77777777" w:rsidR="00781F2D" w:rsidRDefault="006F666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https://resh.edu.ru/subject/4/11/</w:t>
              </w:r>
            </w:hyperlink>
          </w:p>
        </w:tc>
      </w:tr>
      <w:tr w:rsidR="00781F2D" w14:paraId="6EF966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59CC5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49BF60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3B2B4F" w14:textId="77777777" w:rsidR="00781F2D" w:rsidRDefault="00781F2D"/>
        </w:tc>
      </w:tr>
      <w:tr w:rsidR="00781F2D" w14:paraId="777704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56AD7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C40B28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0D47E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D8C032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616BF3" w14:textId="77777777" w:rsidR="00781F2D" w:rsidRDefault="00781F2D">
            <w:pPr>
              <w:spacing w:after="0"/>
              <w:ind w:left="135"/>
            </w:pPr>
          </w:p>
        </w:tc>
      </w:tr>
      <w:tr w:rsidR="00781F2D" w14:paraId="49912D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E21D3E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1C889CE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F736E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0253F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5B59D0" w14:textId="77777777" w:rsidR="00781F2D" w:rsidRDefault="00781F2D"/>
        </w:tc>
      </w:tr>
    </w:tbl>
    <w:p w14:paraId="618940AF" w14:textId="77777777" w:rsidR="00781F2D" w:rsidRDefault="00781F2D">
      <w:pPr>
        <w:sectPr w:rsidR="00781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AD7DF3" w14:textId="77777777" w:rsidR="00781F2D" w:rsidRDefault="006F6667">
      <w:pPr>
        <w:spacing w:after="0"/>
        <w:ind w:left="120"/>
      </w:pPr>
      <w:bookmarkStart w:id="9" w:name="block-3358480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C5C864" w14:textId="77777777" w:rsidR="00781F2D" w:rsidRDefault="006F6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928"/>
        <w:gridCol w:w="1800"/>
        <w:gridCol w:w="1868"/>
        <w:gridCol w:w="1319"/>
        <w:gridCol w:w="3934"/>
      </w:tblGrid>
      <w:tr w:rsidR="00781F2D" w14:paraId="062A1D71" w14:textId="77777777" w:rsidTr="005E2434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57A93" w14:textId="77777777" w:rsidR="00781F2D" w:rsidRDefault="006F6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C0F81" w14:textId="77777777" w:rsidR="00781F2D" w:rsidRDefault="00781F2D">
            <w:pPr>
              <w:spacing w:after="0"/>
              <w:ind w:left="135"/>
            </w:pPr>
          </w:p>
        </w:tc>
        <w:tc>
          <w:tcPr>
            <w:tcW w:w="35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B80E2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C40B6" w14:textId="77777777" w:rsidR="00781F2D" w:rsidRDefault="00781F2D">
            <w:pPr>
              <w:spacing w:after="0"/>
              <w:ind w:left="135"/>
            </w:pPr>
          </w:p>
        </w:tc>
        <w:tc>
          <w:tcPr>
            <w:tcW w:w="4596" w:type="dxa"/>
            <w:gridSpan w:val="3"/>
            <w:tcMar>
              <w:top w:w="50" w:type="dxa"/>
              <w:left w:w="100" w:type="dxa"/>
            </w:tcMar>
            <w:vAlign w:val="center"/>
          </w:tcPr>
          <w:p w14:paraId="01EB3B18" w14:textId="77777777" w:rsidR="00781F2D" w:rsidRDefault="006F6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CB4E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24309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276A0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DC779" w14:textId="77777777" w:rsidR="00781F2D" w:rsidRDefault="00781F2D">
            <w:pPr>
              <w:spacing w:after="0"/>
              <w:ind w:left="135"/>
            </w:pPr>
          </w:p>
        </w:tc>
      </w:tr>
      <w:tr w:rsidR="00781F2D" w14:paraId="2D22F339" w14:textId="77777777" w:rsidTr="005E2434">
        <w:trPr>
          <w:trHeight w:val="144"/>
          <w:tblCellSpacing w:w="20" w:type="nil"/>
        </w:trPr>
        <w:tc>
          <w:tcPr>
            <w:tcW w:w="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8192C" w14:textId="77777777" w:rsidR="00781F2D" w:rsidRDefault="00781F2D"/>
        </w:tc>
        <w:tc>
          <w:tcPr>
            <w:tcW w:w="3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AA6B66" w14:textId="77777777" w:rsidR="00781F2D" w:rsidRDefault="00781F2D"/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9E70DA8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03CB8F" w14:textId="77777777" w:rsidR="00781F2D" w:rsidRDefault="00781F2D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CA50B82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75CE9" w14:textId="77777777" w:rsidR="00781F2D" w:rsidRDefault="00781F2D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7412AA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FCCA31" w14:textId="77777777" w:rsidR="00781F2D" w:rsidRDefault="00781F2D">
            <w:pPr>
              <w:spacing w:after="0"/>
              <w:ind w:left="135"/>
            </w:pPr>
          </w:p>
        </w:tc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589BF" w14:textId="77777777" w:rsidR="00781F2D" w:rsidRDefault="00781F2D"/>
        </w:tc>
        <w:tc>
          <w:tcPr>
            <w:tcW w:w="39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25D52" w14:textId="77777777" w:rsidR="00781F2D" w:rsidRDefault="00781F2D"/>
        </w:tc>
      </w:tr>
      <w:tr w:rsidR="00781F2D" w14:paraId="6B916BE3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0D9A2C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28469AAA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37A8349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AF64D9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60C41D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46018F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BB6B6D9" w14:textId="77777777" w:rsidR="00781F2D" w:rsidRDefault="006F666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https://ya.ru/video/preview/9231117243949275921</w:t>
              </w:r>
            </w:hyperlink>
          </w:p>
        </w:tc>
      </w:tr>
      <w:tr w:rsidR="00781F2D" w14:paraId="2667BA31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4E4C120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16D1C491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86E9D49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694AC4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A0C59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2C9812F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76DB28D" w14:textId="77777777" w:rsidR="00781F2D" w:rsidRDefault="006F666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https://ya.ru/video/preview/421715936063612820</w:t>
              </w:r>
            </w:hyperlink>
          </w:p>
        </w:tc>
      </w:tr>
      <w:tr w:rsidR="00781F2D" w14:paraId="03BD60B3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45EC403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72929B9A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D684E2A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58B9EC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56824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9D06C55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BD8B5A5" w14:textId="77777777" w:rsidR="00781F2D" w:rsidRDefault="006F666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https://resh.edu.ru/subject/lesson/5436/start/25475/</w:t>
              </w:r>
            </w:hyperlink>
          </w:p>
        </w:tc>
      </w:tr>
      <w:tr w:rsidR="00781F2D" w14:paraId="5AE0900F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33359C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34078A86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нформации"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059F3C0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5E8C1A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59E04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BFE2856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05E4096" w14:textId="77777777" w:rsidR="00781F2D" w:rsidRDefault="006F666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024D9B69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40379EB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446930D8" w14:textId="41B9C825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</w:t>
            </w:r>
            <w:r w:rsid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283ADB5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0ABA70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34CE0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8D0CBBD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D2512C3" w14:textId="77777777" w:rsidR="00781F2D" w:rsidRDefault="006F666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https://resh.edu.ru/subject/4/10/</w:t>
              </w:r>
            </w:hyperlink>
          </w:p>
        </w:tc>
      </w:tr>
      <w:tr w:rsidR="00781F2D" w14:paraId="64685A79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64FB314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6A95FF5A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771FEA2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B4245A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76BF0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4E8A7110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0205BA3" w14:textId="77777777" w:rsidR="00781F2D" w:rsidRDefault="006F666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u.ru/subject/4/10/</w:t>
              </w:r>
            </w:hyperlink>
          </w:p>
        </w:tc>
      </w:tr>
      <w:tr w:rsidR="00781F2D" w14:paraId="568BA960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263C12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17F4DB6B" w14:textId="4CD4092A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8066D">
              <w:rPr>
                <w:rFonts w:ascii="Times New Roman" w:hAnsi="Times New Roman"/>
                <w:sz w:val="24"/>
                <w:lang w:val="ru-RU"/>
              </w:rPr>
              <w:t xml:space="preserve">Практическая работа "Оценка природно-ресурсного капитала одной из стран (по выбору) по источникам </w:t>
            </w:r>
            <w:r w:rsidRPr="0008066D">
              <w:rPr>
                <w:rFonts w:ascii="Times New Roman" w:hAnsi="Times New Roman"/>
                <w:sz w:val="24"/>
                <w:lang w:val="ru-RU"/>
              </w:rPr>
              <w:t>географической информации"</w:t>
            </w:r>
            <w:r w:rsidR="005E2434" w:rsidRPr="0008066D">
              <w:rPr>
                <w:rFonts w:ascii="Times New Roman" w:hAnsi="Times New Roman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79255D7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3F3D4E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3B537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AFD18B9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AAA6904" w14:textId="77777777" w:rsidR="00781F2D" w:rsidRDefault="006F666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https://resh.edu.ru/subject/lesson/5722/start/173150/</w:t>
              </w:r>
            </w:hyperlink>
          </w:p>
        </w:tc>
      </w:tr>
      <w:tr w:rsidR="00781F2D" w14:paraId="5E247D7F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6EDA96E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2689CDD5" w14:textId="53257D45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Практическая работа 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"Определение </w:t>
            </w:r>
            <w:proofErr w:type="spellStart"/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lastRenderedPageBreak/>
              <w:t>ресурсообеспеченности</w:t>
            </w:r>
            <w:proofErr w:type="spellEnd"/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стран отдельными видами природных ресурсов"</w:t>
            </w:r>
            <w:r w:rsidR="0008066D"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FAA3B4D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0B1A11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7C9D1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CA3FACA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9D8D308" w14:textId="77777777" w:rsidR="00781F2D" w:rsidRDefault="006F666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https://resh.edu.ru/subject/lesson/5722/start/173150/</w:t>
              </w:r>
            </w:hyperlink>
          </w:p>
        </w:tc>
      </w:tr>
      <w:tr w:rsidR="00781F2D" w14:paraId="527611EB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8EF55B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50B737FF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FEC238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11BCF7B" w14:textId="1E1D97D1" w:rsidR="00781F2D" w:rsidRDefault="0008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6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F3689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FF5613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495D0C0" w14:textId="77777777" w:rsidR="00781F2D" w:rsidRDefault="00781F2D">
            <w:pPr>
              <w:spacing w:after="0"/>
              <w:ind w:left="135"/>
            </w:pPr>
          </w:p>
        </w:tc>
      </w:tr>
      <w:tr w:rsidR="00781F2D" w14:paraId="2A9DF2A7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169A38BE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357F98BB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многополярная модель политического мироустройства. ПГП. Специфика России как евразийского и </w:t>
            </w:r>
            <w:proofErr w:type="spell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B131140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589C3D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12B68E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96500B2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2D89A22" w14:textId="77777777" w:rsidR="00781F2D" w:rsidRDefault="006F666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781F2D" w14:paraId="15F2DE3A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872C484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35E9B93F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62746FB0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7EDAFE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82A34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2BFFED8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AA06296" w14:textId="77777777" w:rsidR="00781F2D" w:rsidRDefault="006F666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ttps://resh.edu.ru/subject/lesson/3950/start/25662/</w:t>
              </w:r>
            </w:hyperlink>
          </w:p>
        </w:tc>
      </w:tr>
      <w:tr w:rsidR="00781F2D" w14:paraId="6C8B10F1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144175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4C40F86B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386EC19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1C630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0F1B2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492197D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3E89438" w14:textId="77777777" w:rsidR="00781F2D" w:rsidRDefault="006F666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https://resh.edu.ru/subject/lesson/3950/start/25662/</w:t>
              </w:r>
            </w:hyperlink>
          </w:p>
        </w:tc>
      </w:tr>
      <w:tr w:rsidR="00781F2D" w14:paraId="29376250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E15DD4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17D67351" w14:textId="40A92ACD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населения, его типы.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Практическая работа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"Определение и сравнение темпов роста населения крупных по численности населения стран, регионов мира"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9129656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91E25A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974B4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B3024A3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0FA3105" w14:textId="77777777" w:rsidR="00781F2D" w:rsidRDefault="006F666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https://resh.edu.ru/subject/lesson/5435/start/202049/</w:t>
              </w:r>
            </w:hyperlink>
          </w:p>
        </w:tc>
      </w:tr>
      <w:tr w:rsidR="00781F2D" w14:paraId="05AA8654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CC35434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7C82311E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афической политики в странах с различным типом воспроизводства населения"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9A3511F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796BEA9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13F5B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4C5D99F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53AA3CC" w14:textId="77777777" w:rsidR="00781F2D" w:rsidRDefault="006F666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https://resh.edu.ru/subject/lesson/5435/start/202049/</w:t>
              </w:r>
            </w:hyperlink>
          </w:p>
        </w:tc>
      </w:tr>
      <w:tr w:rsidR="00781F2D" w14:paraId="791AA362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9F00759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0856E270" w14:textId="7E4E855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"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83994F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4149D0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D7D79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476F72E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2F55715" w14:textId="77777777" w:rsidR="00781F2D" w:rsidRDefault="006F666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781F2D" w14:paraId="191C4861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0DFACFE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6A05A627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 в системе географических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5C427F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13D397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D2803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A8EA796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DBFFB67" w14:textId="77777777" w:rsidR="00781F2D" w:rsidRDefault="006F666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781F2D" w14:paraId="4C4702EF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D118049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5373628F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C98F37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2C1358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2F94A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1676467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68375B3" w14:textId="77777777" w:rsidR="00781F2D" w:rsidRDefault="006F666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https://resh.edu.ru/subject/lesson/6439/start/173181/</w:t>
              </w:r>
            </w:hyperlink>
          </w:p>
        </w:tc>
      </w:tr>
      <w:tr w:rsidR="00781F2D" w14:paraId="3A5D81E9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48596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019B72D5" w14:textId="39C5FE8B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агломерации и мегалополисы мира.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3910CC0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EA3048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F0BD9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4A696A3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75EDAEF2" w14:textId="77777777" w:rsidR="00781F2D" w:rsidRDefault="006F666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https://resh.edu.ru/subject/lesson/5756/start/202113/</w:t>
              </w:r>
            </w:hyperlink>
          </w:p>
        </w:tc>
      </w:tr>
      <w:tr w:rsidR="00781F2D" w14:paraId="4918E943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04D9532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2B6178EE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"Объяснение различий в показателях качества жизни населения в отдельных регионах и странах мира на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основе анализа источников географической информации"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5690D2A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A2AE1C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24106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496A824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2BD7406" w14:textId="77777777" w:rsidR="00781F2D" w:rsidRDefault="006F666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https://resh.edu.ru/subject/lesson/5756/start/202113/</w:t>
              </w:r>
            </w:hyperlink>
          </w:p>
        </w:tc>
      </w:tr>
      <w:tr w:rsidR="00781F2D" w14:paraId="7E7BE827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B99C6F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7AB33A25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хозяйство: определение и состав.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Отраслевая, территориальная и функциональная структура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8CA85E4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C7F5DC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3CC4D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F57BB53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3BA55D6" w14:textId="77777777" w:rsidR="00781F2D" w:rsidRDefault="006F666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https://resh.edu.ru/subject/lesson/5437/start/156443/</w:t>
              </w:r>
            </w:hyperlink>
          </w:p>
        </w:tc>
      </w:tr>
      <w:tr w:rsidR="00781F2D" w14:paraId="4BB1A8D7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286123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1C7566C7" w14:textId="70FC482F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Аграрные, индустриальные и постиндустриальные страны. Роль и место России в МГРТ.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структуры экономики аграрных, индустриальных и постиндустриальных стран"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EF4ACF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B9B92C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5AFED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FEE4AA8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3B2C163" w14:textId="77777777" w:rsidR="00781F2D" w:rsidRDefault="006F666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https://resh.edu.ru/subject/lesson/5439/start/156475/</w:t>
              </w:r>
            </w:hyperlink>
          </w:p>
        </w:tc>
      </w:tr>
      <w:tr w:rsidR="00781F2D" w14:paraId="4D7FC5ED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9A70A9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184DE51A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F5ACA5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91273A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EACE8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2016E6D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BF62896" w14:textId="77777777" w:rsidR="00781F2D" w:rsidRDefault="006F666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https://resh.edu.ru/subject/lesson/5439/start/156475/</w:t>
              </w:r>
            </w:hyperlink>
          </w:p>
        </w:tc>
      </w:tr>
      <w:tr w:rsidR="00781F2D" w14:paraId="7D68A854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9D9013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55109F4E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размещения основных видов сырьевых и топливных ресурсов. Страны-лидеры по запасам и добыче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нефти, природного газа и угля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9BC44A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6A1D7C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DF36A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3412E5E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69C835F" w14:textId="77777777" w:rsidR="00781F2D" w:rsidRDefault="006F666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https://resh.edu.ru/subject/lesson/6440/s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tart/8101/</w:t>
              </w:r>
            </w:hyperlink>
          </w:p>
        </w:tc>
      </w:tr>
      <w:tr w:rsidR="00781F2D" w14:paraId="643255B9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330E900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50B863F0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</w:t>
            </w:r>
            <w:r>
              <w:rPr>
                <w:rFonts w:ascii="Times New Roman" w:hAnsi="Times New Roman"/>
                <w:color w:val="000000"/>
                <w:sz w:val="24"/>
              </w:rPr>
              <w:t>шленности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CDED0A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F7175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4756C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D9A30F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B512CD9" w14:textId="77777777" w:rsidR="00781F2D" w:rsidRDefault="006F666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https://resh.edu.ru/subject/lesson/5761/start/115346/</w:t>
              </w:r>
            </w:hyperlink>
          </w:p>
        </w:tc>
      </w:tr>
      <w:tr w:rsidR="00781F2D" w14:paraId="4875EED9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7A0F92B0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427B6D23" w14:textId="21EE81F1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особенности. Роль России.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416B3A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5F6E2A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61604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1B8690D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AA2F3F6" w14:textId="77777777" w:rsidR="00781F2D" w:rsidRDefault="006F666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https://resh.edu.ru/subject/lesson/5761/start/115346/</w:t>
              </w:r>
            </w:hyperlink>
          </w:p>
        </w:tc>
      </w:tr>
      <w:tr w:rsidR="00781F2D" w14:paraId="57C55733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F58C36F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3B4E79E7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х металлов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CA7611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C43B45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69A44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BCF0BC2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102E985" w14:textId="77777777" w:rsidR="00781F2D" w:rsidRDefault="006F666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https://resh.edu.ru/subject/lesson/5440/start/202145/</w:t>
              </w:r>
            </w:hyperlink>
          </w:p>
        </w:tc>
      </w:tr>
      <w:tr w:rsidR="00781F2D" w14:paraId="1DE327D2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8AF2F1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03AE9752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страны-производители и экспортёры продукции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автомобилестроения, авиастроения и микроэлектроники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5BEFD1F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A57053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70CF7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DD343E5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0CE08F39" w14:textId="77777777" w:rsidR="00781F2D" w:rsidRDefault="006F666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https://resh.edu.ru/subject/lesson/4676/start/294054/</w:t>
              </w:r>
            </w:hyperlink>
          </w:p>
        </w:tc>
      </w:tr>
      <w:tr w:rsidR="00781F2D" w14:paraId="50672641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E7B59EA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4D352971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B83C02D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87035F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D2563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7423288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619947DF" w14:textId="77777777" w:rsidR="00781F2D" w:rsidRDefault="006F666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https://resh.edu.ru/subject/lesson/5438/start/298693/</w:t>
              </w:r>
            </w:hyperlink>
          </w:p>
        </w:tc>
      </w:tr>
      <w:tr w:rsidR="00781F2D" w14:paraId="5826E972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20336933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6F579E58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0F62877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51F4811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08BEB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6898C9B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45E40880" w14:textId="77777777" w:rsidR="00781F2D" w:rsidRDefault="006F666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https://resh.edu.ru/subject/lesson/5762/start/202271/</w:t>
              </w:r>
            </w:hyperlink>
          </w:p>
        </w:tc>
      </w:tr>
      <w:tr w:rsidR="00781F2D" w14:paraId="127FCDB0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67D6972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2E726E3E" w14:textId="70B2C6FC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а </w:t>
            </w:r>
            <w:r w:rsidRP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lastRenderedPageBreak/>
              <w:t>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</w:t>
            </w:r>
            <w:r w:rsid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оценочная</w:t>
            </w:r>
            <w:r w:rsidR="005E2434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)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6FC12A4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3F6420C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4A4E3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0A80267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287102A9" w14:textId="77777777" w:rsidR="00781F2D" w:rsidRDefault="006F666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https://resh.edu.ru/subject/lesson/5762/start/202271/</w:t>
              </w:r>
            </w:hyperlink>
          </w:p>
        </w:tc>
      </w:tr>
      <w:tr w:rsidR="00781F2D" w14:paraId="33263066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C028692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17F15A45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2120CAA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020A59DC" w14:textId="14A37EA4" w:rsidR="00781F2D" w:rsidRDefault="000806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F66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25F87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5B9686F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14E8698E" w14:textId="77777777" w:rsidR="00781F2D" w:rsidRDefault="006F666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https://resh.edu.ru/subject/lesson/5442/start/298755/</w:t>
              </w:r>
            </w:hyperlink>
          </w:p>
        </w:tc>
      </w:tr>
      <w:tr w:rsidR="0008066D" w14:paraId="04B18425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4482AE26" w14:textId="5D8BED8E" w:rsidR="0008066D" w:rsidRPr="0008066D" w:rsidRDefault="0008066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645FC2FE" w14:textId="6AC96E68" w:rsidR="0008066D" w:rsidRPr="005E2434" w:rsidRDefault="0008066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48C86649" w14:textId="4C9D69BE" w:rsidR="0008066D" w:rsidRPr="0008066D" w:rsidRDefault="000806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4B08DA75" w14:textId="4DEE6F78" w:rsidR="0008066D" w:rsidRPr="0008066D" w:rsidRDefault="000806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B18F79" w14:textId="5F3E2435" w:rsidR="0008066D" w:rsidRPr="0008066D" w:rsidRDefault="0008066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FD9EE0D" w14:textId="77777777" w:rsidR="0008066D" w:rsidRDefault="0008066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68E1B13" w14:textId="77777777" w:rsidR="0008066D" w:rsidRDefault="0008066D">
            <w:pPr>
              <w:spacing w:after="0"/>
              <w:ind w:left="135"/>
            </w:pPr>
          </w:p>
        </w:tc>
      </w:tr>
      <w:tr w:rsidR="00781F2D" w14:paraId="18BE1E6B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B1B7B4A" w14:textId="1B4D98A0" w:rsidR="00781F2D" w:rsidRPr="0008066D" w:rsidRDefault="006F66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806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4855B59A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НИОКР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B24A81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6852523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285D6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C94CB7A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534EFFF4" w14:textId="77777777" w:rsidR="00781F2D" w:rsidRDefault="006F666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https://resh.edu.ru/subject/lesson/5770/start/157826/</w:t>
              </w:r>
            </w:hyperlink>
          </w:p>
        </w:tc>
      </w:tr>
      <w:tr w:rsidR="00781F2D" w14:paraId="6FB6E516" w14:textId="77777777" w:rsidTr="005E2434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14:paraId="50A19C21" w14:textId="0CE118BF" w:rsidR="00781F2D" w:rsidRPr="0008066D" w:rsidRDefault="006F66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8066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78" w:type="dxa"/>
            <w:tcMar>
              <w:top w:w="50" w:type="dxa"/>
              <w:left w:w="100" w:type="dxa"/>
            </w:tcMar>
            <w:vAlign w:val="center"/>
          </w:tcPr>
          <w:p w14:paraId="62EF6CBC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162B64D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19C7EE8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15D4B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8EEC2A" w14:textId="77777777" w:rsidR="00781F2D" w:rsidRDefault="00781F2D">
            <w:pPr>
              <w:spacing w:after="0"/>
              <w:ind w:left="135"/>
            </w:pPr>
          </w:p>
        </w:tc>
        <w:tc>
          <w:tcPr>
            <w:tcW w:w="3934" w:type="dxa"/>
            <w:tcMar>
              <w:top w:w="50" w:type="dxa"/>
              <w:left w:w="100" w:type="dxa"/>
            </w:tcMar>
            <w:vAlign w:val="center"/>
          </w:tcPr>
          <w:p w14:paraId="3C06E61E" w14:textId="77777777" w:rsidR="00781F2D" w:rsidRDefault="006F666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https://resh.edu.ru/subject/lesson/6194/start/294122/</w:t>
              </w:r>
            </w:hyperlink>
          </w:p>
        </w:tc>
      </w:tr>
      <w:tr w:rsidR="00781F2D" w14:paraId="7C40A5B9" w14:textId="77777777" w:rsidTr="005E2434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5C352A50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14:paraId="7EA52F87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14:paraId="221D408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41903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5253" w:type="dxa"/>
            <w:gridSpan w:val="2"/>
            <w:tcMar>
              <w:top w:w="50" w:type="dxa"/>
              <w:left w:w="100" w:type="dxa"/>
            </w:tcMar>
            <w:vAlign w:val="center"/>
          </w:tcPr>
          <w:p w14:paraId="0946CD5A" w14:textId="77777777" w:rsidR="00781F2D" w:rsidRDefault="00781F2D"/>
        </w:tc>
      </w:tr>
    </w:tbl>
    <w:p w14:paraId="5722949B" w14:textId="77777777" w:rsidR="00781F2D" w:rsidRDefault="00781F2D">
      <w:pPr>
        <w:sectPr w:rsidR="00781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ABD573" w14:textId="77777777" w:rsidR="00781F2D" w:rsidRDefault="006F66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843"/>
        <w:gridCol w:w="752"/>
        <w:gridCol w:w="1412"/>
        <w:gridCol w:w="1463"/>
        <w:gridCol w:w="1048"/>
        <w:gridCol w:w="5635"/>
      </w:tblGrid>
      <w:tr w:rsidR="00781F2D" w14:paraId="42A28034" w14:textId="77777777" w:rsidTr="0008066D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88022" w14:textId="77777777" w:rsidR="00781F2D" w:rsidRDefault="006F66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86CA5" w14:textId="77777777" w:rsidR="00781F2D" w:rsidRDefault="00781F2D">
            <w:pPr>
              <w:spacing w:after="0"/>
              <w:ind w:left="135"/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FCDD0C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8C670" w14:textId="77777777" w:rsidR="00781F2D" w:rsidRDefault="00781F2D">
            <w:pPr>
              <w:spacing w:after="0"/>
              <w:ind w:left="135"/>
            </w:pPr>
          </w:p>
        </w:tc>
        <w:tc>
          <w:tcPr>
            <w:tcW w:w="3627" w:type="dxa"/>
            <w:gridSpan w:val="3"/>
            <w:tcMar>
              <w:top w:w="50" w:type="dxa"/>
              <w:left w:w="100" w:type="dxa"/>
            </w:tcMar>
            <w:vAlign w:val="center"/>
          </w:tcPr>
          <w:p w14:paraId="24A18F8E" w14:textId="77777777" w:rsidR="00781F2D" w:rsidRDefault="006F66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CFE65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8514B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3739B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6AE1E" w14:textId="77777777" w:rsidR="00781F2D" w:rsidRDefault="00781F2D">
            <w:pPr>
              <w:spacing w:after="0"/>
              <w:ind w:left="135"/>
            </w:pPr>
          </w:p>
        </w:tc>
      </w:tr>
      <w:tr w:rsidR="00781F2D" w14:paraId="472060F0" w14:textId="77777777" w:rsidTr="0008066D">
        <w:trPr>
          <w:trHeight w:val="144"/>
          <w:tblCellSpacing w:w="20" w:type="nil"/>
        </w:trPr>
        <w:tc>
          <w:tcPr>
            <w:tcW w:w="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D136B" w14:textId="77777777" w:rsidR="00781F2D" w:rsidRDefault="00781F2D"/>
        </w:tc>
        <w:tc>
          <w:tcPr>
            <w:tcW w:w="2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7EE97B" w14:textId="77777777" w:rsidR="00781F2D" w:rsidRDefault="00781F2D"/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4CFE608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B88C48" w14:textId="77777777" w:rsidR="00781F2D" w:rsidRDefault="00781F2D">
            <w:pPr>
              <w:spacing w:after="0"/>
              <w:ind w:left="135"/>
            </w:pP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0EA9C06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703AF1" w14:textId="77777777" w:rsidR="00781F2D" w:rsidRDefault="00781F2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920233" w14:textId="77777777" w:rsidR="00781F2D" w:rsidRDefault="006F66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6B2AE1" w14:textId="77777777" w:rsidR="00781F2D" w:rsidRDefault="00781F2D">
            <w:pPr>
              <w:spacing w:after="0"/>
              <w:ind w:left="135"/>
            </w:pPr>
          </w:p>
        </w:tc>
        <w:tc>
          <w:tcPr>
            <w:tcW w:w="1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8D719" w14:textId="77777777" w:rsidR="00781F2D" w:rsidRDefault="00781F2D"/>
        </w:tc>
        <w:tc>
          <w:tcPr>
            <w:tcW w:w="5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0C05C" w14:textId="77777777" w:rsidR="00781F2D" w:rsidRDefault="00781F2D"/>
        </w:tc>
      </w:tr>
      <w:tr w:rsidR="00781F2D" w14:paraId="2934E5E8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033B70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1B0120DF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556CDA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E1B38F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64F3EF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EEE4FF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3D40E48" w14:textId="77777777" w:rsidR="00781F2D" w:rsidRDefault="006F666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https://resh.edu.ru/subject/lesson/5764/start/202364/</w:t>
              </w:r>
            </w:hyperlink>
          </w:p>
        </w:tc>
      </w:tr>
      <w:tr w:rsidR="00781F2D" w14:paraId="6F7F983E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D64B199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AFE1CE3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1A7164C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20F0F5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CB68A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797F90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41FB56B" w14:textId="77777777" w:rsidR="00781F2D" w:rsidRDefault="006F666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https://resh.edu.ru/subject/lesson/5763/start/26907/</w:t>
              </w:r>
            </w:hyperlink>
          </w:p>
        </w:tc>
      </w:tr>
      <w:tr w:rsidR="00781F2D" w14:paraId="1F47B2F9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D008294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79E2B93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9FA8F0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C4CE2B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CA2800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15E4C1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FF5AF02" w14:textId="77777777" w:rsidR="00781F2D" w:rsidRDefault="006F666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https://resh.edu.ru/subject/lesson/5763/start/26907/</w:t>
              </w:r>
            </w:hyperlink>
          </w:p>
        </w:tc>
      </w:tr>
      <w:tr w:rsidR="00781F2D" w14:paraId="5132D268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CA9CCBB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391FE658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капитала, населения и хозяйства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7D49197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0E21C9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703C7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CCE9D1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132B411" w14:textId="77777777" w:rsidR="00781F2D" w:rsidRDefault="006F666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https://resh.edu.ru/subject/lesson/5763/start/26907/</w:t>
              </w:r>
            </w:hyperlink>
          </w:p>
        </w:tc>
      </w:tr>
      <w:tr w:rsidR="00781F2D" w14:paraId="3977BA4C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5BEBEA4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1A471C5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CAD6463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2F1114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31303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1413EF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C4DA320" w14:textId="77777777" w:rsidR="00781F2D" w:rsidRDefault="006F666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https://resh.edu.ru/subject/lesson/5763/start/26907/</w:t>
              </w:r>
            </w:hyperlink>
          </w:p>
        </w:tc>
      </w:tr>
      <w:tr w:rsidR="00781F2D" w14:paraId="5D567F74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4132CDE0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510E32A" w14:textId="530AFA98" w:rsidR="00781F2D" w:rsidRPr="0008066D" w:rsidRDefault="006F6667">
            <w:pPr>
              <w:spacing w:after="0"/>
              <w:ind w:left="135"/>
              <w:rPr>
                <w:i/>
                <w:iCs/>
                <w:color w:val="FF0000"/>
                <w:lang w:val="ru-RU"/>
              </w:rPr>
            </w:pP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"Сравнение по уровню социально-экономического развития стран различных субрегионов зарубежной Европы с использ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ованием источников географической информации"</w:t>
            </w:r>
            <w:r w:rsid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3E7A57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8C38C9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F545D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84F96F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461F73C" w14:textId="77777777" w:rsidR="00781F2D" w:rsidRDefault="00781F2D">
            <w:pPr>
              <w:spacing w:after="0"/>
              <w:ind w:left="135"/>
            </w:pPr>
          </w:p>
        </w:tc>
      </w:tr>
      <w:tr w:rsidR="00781F2D" w14:paraId="798E89C9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A6469FE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94321D8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состав, общая экономико-географическая характеристика. Юго-Западная Азия. Иран: общая экономико-географическая характеристика.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F763CDF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60A3C4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1B881F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5D8292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466DF3B" w14:textId="77777777" w:rsidR="00781F2D" w:rsidRDefault="006F666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https://resh.edu.ru/subject/lesson/5500/start/157011/</w:t>
              </w:r>
            </w:hyperlink>
          </w:p>
        </w:tc>
      </w:tr>
      <w:tr w:rsidR="00781F2D" w14:paraId="3CF54024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C48DC6D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23D3DE7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27CADF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429ED6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84CBF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911313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495AC06" w14:textId="77777777" w:rsidR="00781F2D" w:rsidRDefault="006F666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https://resh.edu.ru/subject/lesson/5766/start/202427/</w:t>
              </w:r>
            </w:hyperlink>
          </w:p>
        </w:tc>
      </w:tr>
      <w:tr w:rsidR="00781F2D" w14:paraId="51E29B6B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7AA766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18C1DC9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75F8AD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75E971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2D6917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983D4D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774AB75" w14:textId="77777777" w:rsidR="00781F2D" w:rsidRDefault="006F666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https://resh.edu.ru/subject/lesson/5500/start/157011/</w:t>
              </w:r>
            </w:hyperlink>
          </w:p>
        </w:tc>
      </w:tr>
      <w:tr w:rsidR="00781F2D" w14:paraId="2AFDC885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D7131B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A8CE4C9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A31F2E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94123F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30DD1F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3BACCC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5060C1F6" w14:textId="77777777" w:rsidR="00781F2D" w:rsidRDefault="006F666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https://resh.edu.ru/subject/lesson/5500/start/157011/</w:t>
              </w:r>
            </w:hyperlink>
          </w:p>
        </w:tc>
      </w:tr>
      <w:tr w:rsidR="00781F2D" w14:paraId="7B8AE94B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5025B19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66DC48C" w14:textId="2CD1F930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Современные проблемы. 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Практическая работа "Сравнение международной 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lastRenderedPageBreak/>
              <w:t>промышленной и сельскохозяйственной специализации Китая и Индии на основании анализа данных об экспорте основных видов продукции"</w:t>
            </w:r>
            <w:r w:rsid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C19E90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690CA36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4E590A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5EBB954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F3190C1" w14:textId="77777777" w:rsidR="00781F2D" w:rsidRDefault="006F666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https://resh.edu.ru/subject/lesson/5766/start/202427/</w:t>
              </w:r>
            </w:hyperlink>
          </w:p>
        </w:tc>
      </w:tr>
      <w:tr w:rsidR="00781F2D" w14:paraId="508E7659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B24D06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E5B66C4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82504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94DD2E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A113C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8193AF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D0B9636" w14:textId="77777777" w:rsidR="00781F2D" w:rsidRDefault="006F666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https://resh.edu.ru/subject/lesson/5766/start/202427/</w:t>
              </w:r>
            </w:hyperlink>
          </w:p>
        </w:tc>
      </w:tr>
      <w:tr w:rsidR="00781F2D" w14:paraId="71B92A67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45F214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08C7EAD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8E4A38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662C62A" w14:textId="7730AAAF" w:rsidR="00781F2D" w:rsidRDefault="005F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6F66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591BB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8908E2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5B2691ED" w14:textId="77777777" w:rsidR="00781F2D" w:rsidRDefault="006F666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https://resh.edu.ru/subject/lesson/5766/start/202427/</w:t>
              </w:r>
            </w:hyperlink>
          </w:p>
        </w:tc>
      </w:tr>
      <w:tr w:rsidR="00781F2D" w14:paraId="437240E6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79CB48A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1C70D8B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Латинская Америка: общая экономико-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географическая характеристика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C5F473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7E3AF76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731D14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D3781AB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57638EA" w14:textId="77777777" w:rsidR="00781F2D" w:rsidRDefault="006F666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https://resh.edu.ru/subject/lesson/5768/start/173213/</w:t>
              </w:r>
            </w:hyperlink>
          </w:p>
        </w:tc>
      </w:tr>
      <w:tr w:rsidR="00781F2D" w14:paraId="4C4F9027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13093DF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FA57D19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 Америки. Особенности природно-ресурсного капитала, </w:t>
            </w:r>
            <w:proofErr w:type="spell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ABCEC9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CCC514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56685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ED5B6C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32D91035" w14:textId="77777777" w:rsidR="00781F2D" w:rsidRDefault="006F666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https://resh.edu.ru/subject/lesson/5768/start/173213/</w:t>
              </w:r>
            </w:hyperlink>
          </w:p>
        </w:tc>
      </w:tr>
      <w:tr w:rsidR="00781F2D" w14:paraId="0554800A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35A0C46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095A6AE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8284578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BFDC16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F201E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F3F170A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263AF9A" w14:textId="77777777" w:rsidR="00781F2D" w:rsidRDefault="006F666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https://resh.edu.ru/subject/lesson/5767/start/298912/</w:t>
              </w:r>
            </w:hyperlink>
          </w:p>
        </w:tc>
      </w:tr>
      <w:tr w:rsidR="00781F2D" w14:paraId="3E1960DB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5C0B1FD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1C78ECC9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620A57F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D79E81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CA2E0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546A55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48003AB" w14:textId="77777777" w:rsidR="00781F2D" w:rsidRDefault="006F666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https://resh.edu.ru/subject/lesson/5767/start/298912/</w:t>
              </w:r>
            </w:hyperlink>
          </w:p>
        </w:tc>
      </w:tr>
      <w:tr w:rsidR="00781F2D" w14:paraId="6D6277D5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EA59210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0E16E37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34E1E4E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6ED668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C8270B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2A7D50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0162A54" w14:textId="77777777" w:rsidR="00781F2D" w:rsidRDefault="006F666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https://resh.edu.ru/subject/lesson/6452/start/294154/</w:t>
              </w:r>
            </w:hyperlink>
          </w:p>
        </w:tc>
      </w:tr>
      <w:tr w:rsidR="00781F2D" w14:paraId="6B93751F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59C23BB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213C66E" w14:textId="66EE23B4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>Практическая работа "Особ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енности территориальной </w:t>
            </w:r>
            <w:r w:rsidRP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lastRenderedPageBreak/>
              <w:t>структуры хозяйства Канады и Бразилии на основе анализа географических карт"</w:t>
            </w:r>
            <w:r w:rsidR="0008066D">
              <w:rPr>
                <w:rFonts w:ascii="Times New Roman" w:hAnsi="Times New Roman"/>
                <w:i/>
                <w:iCs/>
                <w:color w:val="FF0000"/>
                <w:sz w:val="24"/>
                <w:lang w:val="ru-RU"/>
              </w:rPr>
              <w:t xml:space="preserve"> (оценочная)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BB0296D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0320EA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699F5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E11E786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FEBFE9D" w14:textId="77777777" w:rsidR="00781F2D" w:rsidRDefault="006F666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https://resh.edu.ru/subject/lesson/6452/start/294154/https://resh.edu.ru/subject/lesson/3984/start/298817/</w:t>
              </w:r>
            </w:hyperlink>
          </w:p>
        </w:tc>
      </w:tr>
      <w:tr w:rsidR="00781F2D" w14:paraId="13CC0DB9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30106E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9734B80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гионы), общая 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7243714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61E25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3508E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6A39C4D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6DAFFEBA" w14:textId="77777777" w:rsidR="00781F2D" w:rsidRDefault="006F666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https://resh.edu.ru/subject/lesson/5503/start/298786/</w:t>
              </w:r>
            </w:hyperlink>
          </w:p>
        </w:tc>
      </w:tr>
      <w:tr w:rsidR="00781F2D" w14:paraId="46C6CAB1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1637384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F765C2C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ABAEB29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FDC624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B41F1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192CD1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69D90CA3" w14:textId="77777777" w:rsidR="00781F2D" w:rsidRDefault="006F666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https://resh.edu.ru/subject/lesson/5503/start/298786/</w:t>
              </w:r>
            </w:hyperlink>
          </w:p>
        </w:tc>
      </w:tr>
      <w:tr w:rsidR="00781F2D" w14:paraId="445FFB48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35ABD5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B1EB907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4AD1623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F37195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D3727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DDB6652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54F133E0" w14:textId="77777777" w:rsidR="00781F2D" w:rsidRDefault="006F666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https://resh.edu.ru/subject/lesson/5769/start/28205/</w:t>
              </w:r>
            </w:hyperlink>
          </w:p>
        </w:tc>
      </w:tr>
      <w:tr w:rsidR="00781F2D" w14:paraId="44CDDE4B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3137CA01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444D61D4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Восточная Африка. Особенности природно-ресурсного капитала, населения и хозяйства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67AED735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982FA40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C73599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60324F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676C0C3" w14:textId="77777777" w:rsidR="00781F2D" w:rsidRDefault="006F666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n/5503/start/298786/</w:t>
              </w:r>
            </w:hyperlink>
          </w:p>
        </w:tc>
      </w:tr>
      <w:tr w:rsidR="00781F2D" w14:paraId="0421501C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8D5BAFD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2A734A49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3F5AC36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22DC575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A0FF953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DCD8FE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207D5B39" w14:textId="77777777" w:rsidR="00781F2D" w:rsidRDefault="00781F2D">
            <w:pPr>
              <w:spacing w:after="0"/>
              <w:ind w:left="135"/>
            </w:pPr>
          </w:p>
        </w:tc>
      </w:tr>
      <w:tr w:rsidR="00781F2D" w14:paraId="633AD077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D0AF0B5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7C0FB82" w14:textId="4ACF1E0C" w:rsidR="00781F2D" w:rsidRPr="005F5039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F5039">
              <w:rPr>
                <w:rFonts w:ascii="Times New Roman" w:hAnsi="Times New Roman"/>
                <w:color w:val="000000"/>
                <w:sz w:val="24"/>
                <w:lang w:val="ru-RU"/>
              </w:rPr>
              <w:t>Место в МГРТ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17DAD6D" w14:textId="77777777" w:rsidR="00781F2D" w:rsidRDefault="006F6667">
            <w:pPr>
              <w:spacing w:after="0"/>
              <w:ind w:left="135"/>
              <w:jc w:val="center"/>
            </w:pPr>
            <w:r w:rsidRPr="005F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D730A8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167FEB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A471C0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08ACAB78" w14:textId="77777777" w:rsidR="00781F2D" w:rsidRDefault="006F666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https://resh.edu.ru/subject/lesson/4011/start/28268/</w:t>
              </w:r>
            </w:hyperlink>
          </w:p>
        </w:tc>
      </w:tr>
      <w:tr w:rsidR="00781F2D" w14:paraId="51C44746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25C5612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B5EDF83" w14:textId="5B32E6DA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хозяйства.</w:t>
            </w:r>
            <w:r w:rsidR="005F50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Место</w:t>
            </w:r>
            <w:proofErr w:type="gramEnd"/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1B15871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B9AB53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92650A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F1CCF2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050406B" w14:textId="77777777" w:rsidR="00781F2D" w:rsidRDefault="006F666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https://resh.edu.ru/subject/lesson/3995/start/173245/</w:t>
              </w:r>
            </w:hyperlink>
          </w:p>
        </w:tc>
      </w:tr>
      <w:tr w:rsidR="00781F2D" w14:paraId="7D451748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71EF32C0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07AE64A" w14:textId="77777777" w:rsidR="00781F2D" w:rsidRDefault="006F6667">
            <w:pPr>
              <w:spacing w:after="0"/>
              <w:ind w:left="135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05E16626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33187B4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3F007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0288DA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D48CF4A" w14:textId="77777777" w:rsidR="00781F2D" w:rsidRDefault="006F666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https://resh.edu.ru/subject/lesson/4864/start/298851/</w:t>
              </w:r>
            </w:hyperlink>
          </w:p>
        </w:tc>
      </w:tr>
      <w:tr w:rsidR="00781F2D" w14:paraId="2002DFF1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E9B1758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7EDB8446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66E748E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67A40A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0E408B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CF0F75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E90B1D4" w14:textId="77777777" w:rsidR="00781F2D" w:rsidRDefault="006F666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https://resh.edu.ru/subject/lesson/4864/start/298851/</w:t>
              </w:r>
            </w:hyperlink>
          </w:p>
        </w:tc>
      </w:tr>
      <w:tr w:rsidR="00781F2D" w14:paraId="6952274C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2955F6CC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1E9A635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тических условиях"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B9A1EA3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29635D2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9B94A1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A1A813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42B9B499" w14:textId="77777777" w:rsidR="00781F2D" w:rsidRDefault="00781F2D">
            <w:pPr>
              <w:spacing w:after="0"/>
              <w:ind w:left="135"/>
            </w:pPr>
          </w:p>
        </w:tc>
      </w:tr>
      <w:tr w:rsidR="00781F2D" w14:paraId="67E87B02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FBA8706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01DAA0B0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3B53398F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2D3F095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C12F24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3A3598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7926FDEE" w14:textId="77777777" w:rsidR="00781F2D" w:rsidRDefault="006F666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https://resh.edu.ru/subject/lesson/5504/start/298881/</w:t>
              </w:r>
            </w:hyperlink>
          </w:p>
        </w:tc>
      </w:tr>
      <w:tr w:rsidR="00781F2D" w14:paraId="36BD18B3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5CC3FD20" w14:textId="77777777" w:rsidR="00781F2D" w:rsidRDefault="006F66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65D2A910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5DACAEFD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44C21A7E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7F33E8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F726D8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339A04F6" w14:textId="77777777" w:rsidR="00781F2D" w:rsidRDefault="006F666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https://resh.edu.ru/subject/lesson/5504/start/298881/</w:t>
              </w:r>
            </w:hyperlink>
          </w:p>
        </w:tc>
      </w:tr>
      <w:tr w:rsidR="005F5039" w14:paraId="13E3CAF3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64CE4970" w14:textId="4A1954F2" w:rsidR="005F5039" w:rsidRPr="005F5039" w:rsidRDefault="005F503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8E441E6" w14:textId="4DBB2ED0" w:rsidR="005F5039" w:rsidRPr="005E2434" w:rsidRDefault="005F50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47C10A31" w14:textId="20FFCD89" w:rsidR="005F5039" w:rsidRPr="005E2434" w:rsidRDefault="005F50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53B0DA62" w14:textId="107CD0CC" w:rsidR="005F5039" w:rsidRPr="005F5039" w:rsidRDefault="005F50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B6C09C" w14:textId="1F62D54A" w:rsidR="005F5039" w:rsidRPr="005F5039" w:rsidRDefault="005F50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0806CC" w14:textId="77777777" w:rsidR="005F5039" w:rsidRDefault="005F5039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66F9B00D" w14:textId="77777777" w:rsidR="005F5039" w:rsidRDefault="005F5039">
            <w:pPr>
              <w:spacing w:after="0"/>
              <w:ind w:left="135"/>
            </w:pPr>
          </w:p>
        </w:tc>
      </w:tr>
      <w:tr w:rsidR="00781F2D" w14:paraId="67FD9CC6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F6961DF" w14:textId="50C0B71B" w:rsidR="00781F2D" w:rsidRPr="005F5039" w:rsidRDefault="006F66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5F503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58DC6F7E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1BAE198E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1171BD4" w14:textId="01EE5617" w:rsidR="00781F2D" w:rsidRDefault="005F50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6F66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E93532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EAEA46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632A4749" w14:textId="77777777" w:rsidR="00781F2D" w:rsidRDefault="006F666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https://resh.edu.ru/subject/lesson/5504/start/29888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1/</w:t>
              </w:r>
            </w:hyperlink>
          </w:p>
        </w:tc>
      </w:tr>
      <w:tr w:rsidR="00781F2D" w14:paraId="47743145" w14:textId="77777777" w:rsidTr="0008066D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14:paraId="07744F4B" w14:textId="2CA58FF7" w:rsidR="00781F2D" w:rsidRPr="005F5039" w:rsidRDefault="006F666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F503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14:paraId="1412B149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</w:t>
            </w: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 и участия России в их решении"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2C280A79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17268C57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E2AAEA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C3AD85" w14:textId="77777777" w:rsidR="00781F2D" w:rsidRDefault="00781F2D">
            <w:pPr>
              <w:spacing w:after="0"/>
              <w:ind w:left="135"/>
            </w:pPr>
          </w:p>
        </w:tc>
        <w:tc>
          <w:tcPr>
            <w:tcW w:w="5635" w:type="dxa"/>
            <w:tcMar>
              <w:top w:w="50" w:type="dxa"/>
              <w:left w:w="100" w:type="dxa"/>
            </w:tcMar>
            <w:vAlign w:val="center"/>
          </w:tcPr>
          <w:p w14:paraId="13E4B158" w14:textId="77777777" w:rsidR="00781F2D" w:rsidRDefault="006F666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https://resh.edu.ru/subject/lesson/5504/start/298881/</w:t>
              </w:r>
            </w:hyperlink>
          </w:p>
        </w:tc>
      </w:tr>
      <w:tr w:rsidR="00781F2D" w14:paraId="7D8876D7" w14:textId="77777777" w:rsidTr="0008066D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14:paraId="76037482" w14:textId="77777777" w:rsidR="00781F2D" w:rsidRPr="005E2434" w:rsidRDefault="006F6667">
            <w:pPr>
              <w:spacing w:after="0"/>
              <w:ind w:left="135"/>
              <w:rPr>
                <w:lang w:val="ru-RU"/>
              </w:rPr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14:paraId="7D998FD7" w14:textId="77777777" w:rsidR="00781F2D" w:rsidRDefault="006F6667">
            <w:pPr>
              <w:spacing w:after="0"/>
              <w:ind w:left="135"/>
              <w:jc w:val="center"/>
            </w:pPr>
            <w:r w:rsidRPr="005E2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14:paraId="07302B9C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05C6ED" w14:textId="77777777" w:rsidR="00781F2D" w:rsidRDefault="006F66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83" w:type="dxa"/>
            <w:gridSpan w:val="2"/>
            <w:tcMar>
              <w:top w:w="50" w:type="dxa"/>
              <w:left w:w="100" w:type="dxa"/>
            </w:tcMar>
            <w:vAlign w:val="center"/>
          </w:tcPr>
          <w:p w14:paraId="1EAD6856" w14:textId="77777777" w:rsidR="00781F2D" w:rsidRDefault="00781F2D"/>
        </w:tc>
      </w:tr>
    </w:tbl>
    <w:p w14:paraId="774420DF" w14:textId="77777777" w:rsidR="00781F2D" w:rsidRDefault="00781F2D">
      <w:pPr>
        <w:sectPr w:rsidR="00781F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7BB690" w14:textId="77777777" w:rsidR="00781F2D" w:rsidRPr="005F5039" w:rsidRDefault="006F6667">
      <w:pPr>
        <w:spacing w:after="0"/>
        <w:ind w:left="120"/>
        <w:rPr>
          <w:lang w:val="ru-RU"/>
        </w:rPr>
      </w:pPr>
      <w:bookmarkStart w:id="10" w:name="block-33584809"/>
      <w:bookmarkEnd w:id="9"/>
      <w:r w:rsidRPr="005F50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4176F9B" w14:textId="77777777" w:rsidR="00781F2D" w:rsidRPr="005F5039" w:rsidRDefault="006F6667">
      <w:pPr>
        <w:spacing w:after="0" w:line="480" w:lineRule="auto"/>
        <w:ind w:left="120"/>
        <w:rPr>
          <w:lang w:val="ru-RU"/>
        </w:rPr>
      </w:pPr>
      <w:r w:rsidRPr="005F50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221571D" w14:textId="77777777" w:rsidR="00781F2D" w:rsidRPr="005E2434" w:rsidRDefault="006F6667">
      <w:pPr>
        <w:spacing w:after="0" w:line="480" w:lineRule="auto"/>
        <w:ind w:left="120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 xml:space="preserve">• География 10 класс/ Гладкий Ю.Н., Николина В.В. </w:t>
      </w:r>
      <w:r w:rsidRPr="005E243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5E2434">
        <w:rPr>
          <w:sz w:val="28"/>
          <w:lang w:val="ru-RU"/>
        </w:rPr>
        <w:br/>
      </w:r>
      <w:bookmarkStart w:id="11" w:name="7a5bb61c-2e1e-4c92-8fe7-f576740d0c55"/>
      <w:r w:rsidRPr="005E2434">
        <w:rPr>
          <w:rFonts w:ascii="Times New Roman" w:hAnsi="Times New Roman"/>
          <w:color w:val="000000"/>
          <w:sz w:val="28"/>
          <w:lang w:val="ru-RU"/>
        </w:rPr>
        <w:t xml:space="preserve"> • География 11 класс/ Гладкий Ю.Н., Николина В.В. Акционерное общество «Издательство «Просвещение»</w:t>
      </w:r>
      <w:bookmarkEnd w:id="11"/>
    </w:p>
    <w:p w14:paraId="6417CA26" w14:textId="77777777" w:rsidR="00781F2D" w:rsidRPr="005E2434" w:rsidRDefault="006F6667">
      <w:pPr>
        <w:spacing w:after="0" w:line="480" w:lineRule="auto"/>
        <w:ind w:left="120"/>
        <w:rPr>
          <w:lang w:val="ru-RU"/>
        </w:rPr>
      </w:pPr>
      <w:r w:rsidRPr="005E2434">
        <w:rPr>
          <w:rFonts w:ascii="Times New Roman" w:hAnsi="Times New Roman"/>
          <w:color w:val="000000"/>
          <w:sz w:val="28"/>
          <w:lang w:val="ru-RU"/>
        </w:rPr>
        <w:t>Атлас издательства "Русское слово" 10-11 класс</w:t>
      </w:r>
      <w:r w:rsidRPr="005E2434">
        <w:rPr>
          <w:sz w:val="28"/>
          <w:lang w:val="ru-RU"/>
        </w:rPr>
        <w:br/>
      </w:r>
      <w:r w:rsidRPr="005E2434">
        <w:rPr>
          <w:rFonts w:ascii="Times New Roman" w:hAnsi="Times New Roman"/>
          <w:color w:val="000000"/>
          <w:sz w:val="28"/>
          <w:lang w:val="ru-RU"/>
        </w:rPr>
        <w:t xml:space="preserve"> Контурная карта 10 класс</w:t>
      </w:r>
      <w:r w:rsidRPr="005E2434">
        <w:rPr>
          <w:sz w:val="28"/>
          <w:lang w:val="ru-RU"/>
        </w:rPr>
        <w:br/>
      </w:r>
      <w:bookmarkStart w:id="12" w:name="9da17c89-91d3-4ff7-8fb6-d8d0df2b8c8c"/>
      <w:r w:rsidRPr="005E2434">
        <w:rPr>
          <w:rFonts w:ascii="Times New Roman" w:hAnsi="Times New Roman"/>
          <w:color w:val="000000"/>
          <w:sz w:val="28"/>
          <w:lang w:val="ru-RU"/>
        </w:rPr>
        <w:t xml:space="preserve"> Контурная карта 11 класс</w:t>
      </w:r>
      <w:bookmarkEnd w:id="12"/>
    </w:p>
    <w:p w14:paraId="7FB3131B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13F0E3F4" w14:textId="77777777" w:rsidR="00781F2D" w:rsidRPr="005E2434" w:rsidRDefault="006F6667">
      <w:pPr>
        <w:spacing w:after="0" w:line="480" w:lineRule="auto"/>
        <w:ind w:left="120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МЕТОДИЧ</w:t>
      </w:r>
      <w:r w:rsidRPr="005E2434">
        <w:rPr>
          <w:rFonts w:ascii="Times New Roman" w:hAnsi="Times New Roman"/>
          <w:b/>
          <w:color w:val="000000"/>
          <w:sz w:val="28"/>
          <w:lang w:val="ru-RU"/>
        </w:rPr>
        <w:t>ЕСКИЕ МАТЕРИАЛЫ ДЛЯ УЧИТЕЛЯ</w:t>
      </w:r>
    </w:p>
    <w:p w14:paraId="1B65C5E9" w14:textId="77777777" w:rsidR="00781F2D" w:rsidRPr="005E2434" w:rsidRDefault="006F6667">
      <w:pPr>
        <w:spacing w:after="0" w:line="480" w:lineRule="auto"/>
        <w:ind w:left="120"/>
        <w:rPr>
          <w:lang w:val="ru-RU"/>
        </w:rPr>
      </w:pPr>
      <w:bookmarkStart w:id="13" w:name="64cb0edb-4753-46fe-ab48-c3d8cb9cb019"/>
      <w:r w:rsidRPr="005E2434">
        <w:rPr>
          <w:rFonts w:ascii="Times New Roman" w:hAnsi="Times New Roman"/>
          <w:color w:val="000000"/>
          <w:sz w:val="28"/>
          <w:lang w:val="ru-RU"/>
        </w:rPr>
        <w:t>Пособия к УМК</w:t>
      </w:r>
      <w:bookmarkEnd w:id="13"/>
    </w:p>
    <w:p w14:paraId="2A662CF3" w14:textId="77777777" w:rsidR="00781F2D" w:rsidRPr="005E2434" w:rsidRDefault="00781F2D">
      <w:pPr>
        <w:spacing w:after="0"/>
        <w:ind w:left="120"/>
        <w:rPr>
          <w:lang w:val="ru-RU"/>
        </w:rPr>
      </w:pPr>
    </w:p>
    <w:p w14:paraId="2CD72DAF" w14:textId="77777777" w:rsidR="00781F2D" w:rsidRPr="005E2434" w:rsidRDefault="006F6667">
      <w:pPr>
        <w:spacing w:after="0" w:line="480" w:lineRule="auto"/>
        <w:ind w:left="120"/>
        <w:rPr>
          <w:lang w:val="ru-RU"/>
        </w:rPr>
      </w:pPr>
      <w:r w:rsidRPr="005E24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E44953" w14:textId="2110E440" w:rsidR="00781F2D" w:rsidRPr="005E2434" w:rsidRDefault="006F6667" w:rsidP="005F5039">
      <w:pPr>
        <w:spacing w:after="0" w:line="480" w:lineRule="auto"/>
        <w:ind w:left="120"/>
        <w:rPr>
          <w:lang w:val="ru-RU"/>
        </w:rPr>
        <w:sectPr w:rsidR="00781F2D" w:rsidRPr="005E243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5E24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E2434">
        <w:rPr>
          <w:rFonts w:ascii="Times New Roman" w:hAnsi="Times New Roman"/>
          <w:color w:val="000000"/>
          <w:sz w:val="28"/>
          <w:lang w:val="ru-RU"/>
        </w:rPr>
        <w:t>/4/11/</w:t>
      </w:r>
      <w:r w:rsidRPr="005E2434">
        <w:rPr>
          <w:sz w:val="28"/>
          <w:lang w:val="ru-RU"/>
        </w:rPr>
        <w:br/>
      </w:r>
      <w:bookmarkStart w:id="14" w:name="54b9121d-fff4-432b-9675-1aa7bf21b4bc"/>
      <w:r w:rsidRPr="005E24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E243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E24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E2434">
        <w:rPr>
          <w:rFonts w:ascii="Times New Roman" w:hAnsi="Times New Roman"/>
          <w:color w:val="000000"/>
          <w:sz w:val="28"/>
          <w:lang w:val="ru-RU"/>
        </w:rPr>
        <w:t>/4/10/</w:t>
      </w:r>
      <w:bookmarkEnd w:id="14"/>
    </w:p>
    <w:bookmarkEnd w:id="10"/>
    <w:p w14:paraId="75DDDA4D" w14:textId="77777777" w:rsidR="006F6667" w:rsidRPr="005E2434" w:rsidRDefault="006F6667" w:rsidP="005F5039">
      <w:pPr>
        <w:rPr>
          <w:lang w:val="ru-RU"/>
        </w:rPr>
      </w:pPr>
    </w:p>
    <w:sectPr w:rsidR="006F6667" w:rsidRPr="005E24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D52"/>
    <w:multiLevelType w:val="multilevel"/>
    <w:tmpl w:val="7F6E1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2D76B1"/>
    <w:multiLevelType w:val="multilevel"/>
    <w:tmpl w:val="6F4E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972D65"/>
    <w:multiLevelType w:val="multilevel"/>
    <w:tmpl w:val="90847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15369"/>
    <w:multiLevelType w:val="multilevel"/>
    <w:tmpl w:val="59A8E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E74B78"/>
    <w:multiLevelType w:val="multilevel"/>
    <w:tmpl w:val="053C4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802CB"/>
    <w:multiLevelType w:val="multilevel"/>
    <w:tmpl w:val="8E0A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9854C8"/>
    <w:multiLevelType w:val="multilevel"/>
    <w:tmpl w:val="63841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5A6060"/>
    <w:multiLevelType w:val="multilevel"/>
    <w:tmpl w:val="3D508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197FA5"/>
    <w:multiLevelType w:val="multilevel"/>
    <w:tmpl w:val="76CA7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BD679C"/>
    <w:multiLevelType w:val="multilevel"/>
    <w:tmpl w:val="13C0F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30B03"/>
    <w:multiLevelType w:val="multilevel"/>
    <w:tmpl w:val="305A6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553E18"/>
    <w:multiLevelType w:val="multilevel"/>
    <w:tmpl w:val="AFAE2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9E2763"/>
    <w:multiLevelType w:val="multilevel"/>
    <w:tmpl w:val="61B83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1C5784"/>
    <w:multiLevelType w:val="multilevel"/>
    <w:tmpl w:val="531E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4319E8"/>
    <w:multiLevelType w:val="multilevel"/>
    <w:tmpl w:val="2898D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FC7BA7"/>
    <w:multiLevelType w:val="multilevel"/>
    <w:tmpl w:val="3804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A8515C"/>
    <w:multiLevelType w:val="multilevel"/>
    <w:tmpl w:val="E11EC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1"/>
  </w:num>
  <w:num w:numId="15">
    <w:abstractNumId w:val="8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81F2D"/>
    <w:rsid w:val="0008066D"/>
    <w:rsid w:val="005E2434"/>
    <w:rsid w:val="005F5039"/>
    <w:rsid w:val="006F6667"/>
    <w:rsid w:val="007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0DDF"/>
  <w15:docId w15:val="{5A852D66-DE95-4D17-89B4-4F7A6A2F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/11/" TargetMode="External"/><Relationship Id="rId21" Type="http://schemas.openxmlformats.org/officeDocument/2006/relationships/hyperlink" Target="https://resh.edu.ru/subject/4/10/" TargetMode="External"/><Relationship Id="rId42" Type="http://schemas.openxmlformats.org/officeDocument/2006/relationships/hyperlink" Target="https://resh.edu.ru/subject/lesson/6439/start/173181/" TargetMode="External"/><Relationship Id="rId47" Type="http://schemas.openxmlformats.org/officeDocument/2006/relationships/hyperlink" Target="https://resh.edu.ru/subject/lesson/5437/start/156443/" TargetMode="External"/><Relationship Id="rId63" Type="http://schemas.openxmlformats.org/officeDocument/2006/relationships/hyperlink" Target="https://resh.edu.ru/subject/lesson/5763/start/26907/" TargetMode="External"/><Relationship Id="rId68" Type="http://schemas.openxmlformats.org/officeDocument/2006/relationships/hyperlink" Target="https://resh.edu.ru/subject/lesson/5500/start/157011/" TargetMode="External"/><Relationship Id="rId84" Type="http://schemas.openxmlformats.org/officeDocument/2006/relationships/hyperlink" Target="https://resh.edu.ru/subject/lesson/3995/start/173245/" TargetMode="External"/><Relationship Id="rId89" Type="http://schemas.openxmlformats.org/officeDocument/2006/relationships/hyperlink" Target="https://resh.edu.ru/subject/lesson/5504/start/298881/" TargetMode="External"/><Relationship Id="rId16" Type="http://schemas.openxmlformats.org/officeDocument/2006/relationships/hyperlink" Target="https://resh.edu.ru/subject/4/10/" TargetMode="External"/><Relationship Id="rId11" Type="http://schemas.openxmlformats.org/officeDocument/2006/relationships/hyperlink" Target="https://resh.edu.ru/subject/4/10/" TargetMode="External"/><Relationship Id="rId32" Type="http://schemas.openxmlformats.org/officeDocument/2006/relationships/hyperlink" Target="https://resh.edu.ru/subject/4/10/" TargetMode="External"/><Relationship Id="rId37" Type="http://schemas.openxmlformats.org/officeDocument/2006/relationships/hyperlink" Target="https://resh.edu.ru/subject/lesson/3950/start/25662/" TargetMode="External"/><Relationship Id="rId53" Type="http://schemas.openxmlformats.org/officeDocument/2006/relationships/hyperlink" Target="https://resh.edu.ru/subject/lesson/5440/start/202145/" TargetMode="External"/><Relationship Id="rId58" Type="http://schemas.openxmlformats.org/officeDocument/2006/relationships/hyperlink" Target="https://resh.edu.ru/subject/lesson/5442/start/298755/" TargetMode="External"/><Relationship Id="rId74" Type="http://schemas.openxmlformats.org/officeDocument/2006/relationships/hyperlink" Target="https://resh.edu.ru/subject/lesson/5768/start/173213/" TargetMode="External"/><Relationship Id="rId79" Type="http://schemas.openxmlformats.org/officeDocument/2006/relationships/hyperlink" Target="https://resh.edu.ru/subject/lesson/5503/start/298786/" TargetMode="External"/><Relationship Id="rId5" Type="http://schemas.openxmlformats.org/officeDocument/2006/relationships/hyperlink" Target="https://ya.ru/video/preview/9231117243949275921" TargetMode="External"/><Relationship Id="rId90" Type="http://schemas.openxmlformats.org/officeDocument/2006/relationships/hyperlink" Target="https://resh.edu.ru/subject/lesson/5504/start/298881/" TargetMode="External"/><Relationship Id="rId14" Type="http://schemas.openxmlformats.org/officeDocument/2006/relationships/hyperlink" Target="https://resh.edu.ru/subject/4/10/" TargetMode="External"/><Relationship Id="rId22" Type="http://schemas.openxmlformats.org/officeDocument/2006/relationships/hyperlink" Target="https://resh.edu.ru/subject/4/11/" TargetMode="External"/><Relationship Id="rId27" Type="http://schemas.openxmlformats.org/officeDocument/2006/relationships/hyperlink" Target="https://resh.edu.ru/subject/4/11/" TargetMode="External"/><Relationship Id="rId30" Type="http://schemas.openxmlformats.org/officeDocument/2006/relationships/hyperlink" Target="https://ya.ru/video/preview/421715936063612820" TargetMode="External"/><Relationship Id="rId35" Type="http://schemas.openxmlformats.org/officeDocument/2006/relationships/hyperlink" Target="https://resh.edu.ru/subject/lesson/5722/start/173150/" TargetMode="External"/><Relationship Id="rId43" Type="http://schemas.openxmlformats.org/officeDocument/2006/relationships/hyperlink" Target="https://resh.edu.ru/subject/lesson/6439/start/173181/" TargetMode="External"/><Relationship Id="rId48" Type="http://schemas.openxmlformats.org/officeDocument/2006/relationships/hyperlink" Target="https://resh.edu.ru/subject/lesson/5439/start/156475/" TargetMode="External"/><Relationship Id="rId56" Type="http://schemas.openxmlformats.org/officeDocument/2006/relationships/hyperlink" Target="https://resh.edu.ru/subject/lesson/5762/start/202271/" TargetMode="External"/><Relationship Id="rId64" Type="http://schemas.openxmlformats.org/officeDocument/2006/relationships/hyperlink" Target="https://resh.edu.ru/subject/lesson/5763/start/26907/" TargetMode="External"/><Relationship Id="rId69" Type="http://schemas.openxmlformats.org/officeDocument/2006/relationships/hyperlink" Target="https://resh.edu.ru/subject/lesson/5500/start/157011/" TargetMode="External"/><Relationship Id="rId77" Type="http://schemas.openxmlformats.org/officeDocument/2006/relationships/hyperlink" Target="https://resh.edu.ru/subject/lesson/6452/start/294154/" TargetMode="External"/><Relationship Id="rId8" Type="http://schemas.openxmlformats.org/officeDocument/2006/relationships/hyperlink" Target="https://resh.edu.ru/subject/4/10/" TargetMode="External"/><Relationship Id="rId51" Type="http://schemas.openxmlformats.org/officeDocument/2006/relationships/hyperlink" Target="https://resh.edu.ru/subject/lesson/5761/start/115346/" TargetMode="External"/><Relationship Id="rId72" Type="http://schemas.openxmlformats.org/officeDocument/2006/relationships/hyperlink" Target="https://resh.edu.ru/subject/lesson/5766/start/202427/" TargetMode="External"/><Relationship Id="rId80" Type="http://schemas.openxmlformats.org/officeDocument/2006/relationships/hyperlink" Target="https://resh.edu.ru/subject/lesson/5503/start/298786/" TargetMode="External"/><Relationship Id="rId85" Type="http://schemas.openxmlformats.org/officeDocument/2006/relationships/hyperlink" Target="https://resh.edu.ru/subject/lesson/4864/start/29885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/10/" TargetMode="External"/><Relationship Id="rId17" Type="http://schemas.openxmlformats.org/officeDocument/2006/relationships/hyperlink" Target="https://resh.edu.ru/subject/4/10/" TargetMode="External"/><Relationship Id="rId25" Type="http://schemas.openxmlformats.org/officeDocument/2006/relationships/hyperlink" Target="https://resh.edu.ru/subject/4/11/" TargetMode="External"/><Relationship Id="rId33" Type="http://schemas.openxmlformats.org/officeDocument/2006/relationships/hyperlink" Target="https://resh.edu.ru/subject/4/10/" TargetMode="External"/><Relationship Id="rId38" Type="http://schemas.openxmlformats.org/officeDocument/2006/relationships/hyperlink" Target="https://resh.edu.ru/subject/lesson/3950/start/25662/" TargetMode="External"/><Relationship Id="rId46" Type="http://schemas.openxmlformats.org/officeDocument/2006/relationships/hyperlink" Target="https://resh.edu.ru/subject/lesson/5756/start/202113/" TargetMode="External"/><Relationship Id="rId59" Type="http://schemas.openxmlformats.org/officeDocument/2006/relationships/hyperlink" Target="https://resh.edu.ru/subject/lesson/5770/start/157826/" TargetMode="External"/><Relationship Id="rId67" Type="http://schemas.openxmlformats.org/officeDocument/2006/relationships/hyperlink" Target="https://resh.edu.ru/subject/lesson/5766/start/202427/" TargetMode="External"/><Relationship Id="rId20" Type="http://schemas.openxmlformats.org/officeDocument/2006/relationships/hyperlink" Target="https://resh.edu.ru/subject/4/10/" TargetMode="External"/><Relationship Id="rId41" Type="http://schemas.openxmlformats.org/officeDocument/2006/relationships/hyperlink" Target="https://resh.edu.ru/subject/lesson/5435/start/202049/" TargetMode="External"/><Relationship Id="rId54" Type="http://schemas.openxmlformats.org/officeDocument/2006/relationships/hyperlink" Target="https://resh.edu.ru/subject/lesson/4676/start/294054/" TargetMode="External"/><Relationship Id="rId62" Type="http://schemas.openxmlformats.org/officeDocument/2006/relationships/hyperlink" Target="https://resh.edu.ru/subject/lesson/5763/start/26907/" TargetMode="External"/><Relationship Id="rId70" Type="http://schemas.openxmlformats.org/officeDocument/2006/relationships/hyperlink" Target="https://resh.edu.ru/subject/lesson/5766/start/202427/" TargetMode="External"/><Relationship Id="rId75" Type="http://schemas.openxmlformats.org/officeDocument/2006/relationships/hyperlink" Target="https://resh.edu.ru/subject/lesson/5767/start/298912/" TargetMode="External"/><Relationship Id="rId83" Type="http://schemas.openxmlformats.org/officeDocument/2006/relationships/hyperlink" Target="https://resh.edu.ru/subject/lesson/4011/start/28268/" TargetMode="External"/><Relationship Id="rId88" Type="http://schemas.openxmlformats.org/officeDocument/2006/relationships/hyperlink" Target="https://resh.edu.ru/subject/lesson/5504/start/298881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421715936063612820" TargetMode="External"/><Relationship Id="rId15" Type="http://schemas.openxmlformats.org/officeDocument/2006/relationships/hyperlink" Target="https://resh.edu.ru/subject/4/10/" TargetMode="External"/><Relationship Id="rId23" Type="http://schemas.openxmlformats.org/officeDocument/2006/relationships/hyperlink" Target="https://resh.edu.ru/subject/4/11/" TargetMode="External"/><Relationship Id="rId28" Type="http://schemas.openxmlformats.org/officeDocument/2006/relationships/hyperlink" Target="https://resh.edu.ru/subject/4/11/" TargetMode="External"/><Relationship Id="rId36" Type="http://schemas.openxmlformats.org/officeDocument/2006/relationships/hyperlink" Target="https://resh.edu.ru/subject/lesson/5722/start/173150/" TargetMode="External"/><Relationship Id="rId49" Type="http://schemas.openxmlformats.org/officeDocument/2006/relationships/hyperlink" Target="https://resh.edu.ru/subject/lesson/5439/start/156475/" TargetMode="External"/><Relationship Id="rId57" Type="http://schemas.openxmlformats.org/officeDocument/2006/relationships/hyperlink" Target="https://resh.edu.ru/subject/lesson/5762/start/202271/" TargetMode="External"/><Relationship Id="rId10" Type="http://schemas.openxmlformats.org/officeDocument/2006/relationships/hyperlink" Target="https://resh.edu.ru/subject/4/10/" TargetMode="External"/><Relationship Id="rId31" Type="http://schemas.openxmlformats.org/officeDocument/2006/relationships/hyperlink" Target="https://resh.edu.ru/subject/lesson/5436/start/25475/" TargetMode="External"/><Relationship Id="rId44" Type="http://schemas.openxmlformats.org/officeDocument/2006/relationships/hyperlink" Target="https://resh.edu.ru/subject/lesson/6439/start/173181/" TargetMode="External"/><Relationship Id="rId52" Type="http://schemas.openxmlformats.org/officeDocument/2006/relationships/hyperlink" Target="https://resh.edu.ru/subject/lesson/5761/start/115346/" TargetMode="External"/><Relationship Id="rId60" Type="http://schemas.openxmlformats.org/officeDocument/2006/relationships/hyperlink" Target="https://resh.edu.ru/subject/lesson/6194/start/294122/" TargetMode="External"/><Relationship Id="rId65" Type="http://schemas.openxmlformats.org/officeDocument/2006/relationships/hyperlink" Target="https://resh.edu.ru/subject/lesson/5763/start/26907/" TargetMode="External"/><Relationship Id="rId73" Type="http://schemas.openxmlformats.org/officeDocument/2006/relationships/hyperlink" Target="https://resh.edu.ru/subject/lesson/5768/start/173213/" TargetMode="External"/><Relationship Id="rId78" Type="http://schemas.openxmlformats.org/officeDocument/2006/relationships/hyperlink" Target="https://resh.edu.ru/subject/lesson/6452/start/294154/https://resh.edu.ru/subject/lesson/3984/start/298817/" TargetMode="External"/><Relationship Id="rId81" Type="http://schemas.openxmlformats.org/officeDocument/2006/relationships/hyperlink" Target="https://resh.edu.ru/subject/lesson/5769/start/28205/" TargetMode="External"/><Relationship Id="rId86" Type="http://schemas.openxmlformats.org/officeDocument/2006/relationships/hyperlink" Target="https://resh.edu.ru/subject/lesson/4864/start/2988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/10/" TargetMode="External"/><Relationship Id="rId13" Type="http://schemas.openxmlformats.org/officeDocument/2006/relationships/hyperlink" Target="https://resh.edu.ru/subject/4/10/" TargetMode="External"/><Relationship Id="rId18" Type="http://schemas.openxmlformats.org/officeDocument/2006/relationships/hyperlink" Target="https://resh.edu.ru/subject/4/10/" TargetMode="External"/><Relationship Id="rId39" Type="http://schemas.openxmlformats.org/officeDocument/2006/relationships/hyperlink" Target="https://resh.edu.ru/subject/lesson/3950/start/25662/" TargetMode="External"/><Relationship Id="rId34" Type="http://schemas.openxmlformats.org/officeDocument/2006/relationships/hyperlink" Target="https://resh.edu.ru/subject/4/10/" TargetMode="External"/><Relationship Id="rId50" Type="http://schemas.openxmlformats.org/officeDocument/2006/relationships/hyperlink" Target="https://resh.edu.ru/subject/lesson/6440/start/8101/" TargetMode="External"/><Relationship Id="rId55" Type="http://schemas.openxmlformats.org/officeDocument/2006/relationships/hyperlink" Target="https://resh.edu.ru/subject/lesson/5438/start/298693/" TargetMode="External"/><Relationship Id="rId76" Type="http://schemas.openxmlformats.org/officeDocument/2006/relationships/hyperlink" Target="https://resh.edu.ru/subject/lesson/5767/start/298912/" TargetMode="External"/><Relationship Id="rId7" Type="http://schemas.openxmlformats.org/officeDocument/2006/relationships/hyperlink" Target="https://resh.edu.ru/subject/4/10/" TargetMode="External"/><Relationship Id="rId71" Type="http://schemas.openxmlformats.org/officeDocument/2006/relationships/hyperlink" Target="https://resh.edu.ru/subject/lesson/5766/start/202427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ya.ru/video/preview/9231117243949275921" TargetMode="External"/><Relationship Id="rId24" Type="http://schemas.openxmlformats.org/officeDocument/2006/relationships/hyperlink" Target="https://resh.edu.ru/subject/4/11/" TargetMode="External"/><Relationship Id="rId40" Type="http://schemas.openxmlformats.org/officeDocument/2006/relationships/hyperlink" Target="https://resh.edu.ru/subject/lesson/5435/start/202049/" TargetMode="External"/><Relationship Id="rId45" Type="http://schemas.openxmlformats.org/officeDocument/2006/relationships/hyperlink" Target="https://resh.edu.ru/subject/lesson/5756/start/202113/" TargetMode="External"/><Relationship Id="rId66" Type="http://schemas.openxmlformats.org/officeDocument/2006/relationships/hyperlink" Target="https://resh.edu.ru/subject/lesson/5500/start/157011/" TargetMode="External"/><Relationship Id="rId87" Type="http://schemas.openxmlformats.org/officeDocument/2006/relationships/hyperlink" Target="https://resh.edu.ru/subject/lesson/5504/start/298881/" TargetMode="External"/><Relationship Id="rId61" Type="http://schemas.openxmlformats.org/officeDocument/2006/relationships/hyperlink" Target="https://resh.edu.ru/subject/lesson/5764/start/202364/" TargetMode="External"/><Relationship Id="rId82" Type="http://schemas.openxmlformats.org/officeDocument/2006/relationships/hyperlink" Target="https://resh.edu.ru/subject/lesson/5503/start/298786/" TargetMode="External"/><Relationship Id="rId19" Type="http://schemas.openxmlformats.org/officeDocument/2006/relationships/hyperlink" Target="https://resh.edu.ru/subject/4/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48</Pages>
  <Words>10860</Words>
  <Characters>61908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2024-09-19T18:10:00Z</dcterms:created>
  <dcterms:modified xsi:type="dcterms:W3CDTF">2024-09-19T18:24:00Z</dcterms:modified>
</cp:coreProperties>
</file>